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3485"/>
        <w:gridCol w:w="1560"/>
        <w:gridCol w:w="1560"/>
        <w:gridCol w:w="360"/>
        <w:gridCol w:w="3480"/>
      </w:tblGrid>
      <w:tr w:rsidRPr="00B05ACB" w:rsidR="006B35A3" w:rsidTr="3287CB99" w14:paraId="27A416DF" w14:textId="77777777">
        <w:trPr>
          <w:trHeight w:val="432"/>
          <w:jc w:val="center"/>
        </w:trPr>
        <w:tc>
          <w:tcPr>
            <w:tcW w:w="10440" w:type="dxa"/>
            <w:gridSpan w:val="5"/>
            <w:shd w:val="clear" w:color="auto" w:fill="D9D9D9" w:themeFill="background1" w:themeFillShade="D9"/>
            <w:tcMar/>
            <w:vAlign w:val="center"/>
          </w:tcPr>
          <w:p w:rsidRPr="00B05ACB" w:rsidR="006B35A3" w:rsidP="2BBE8FA7" w:rsidRDefault="006B35A3" w14:paraId="4EF85365" w14:textId="77777777">
            <w:pPr>
              <w:ind w:left="-270" w:firstLine="0"/>
              <w:jc w:val="center"/>
              <w:rPr>
                <w:b w:val="1"/>
                <w:bCs w:val="1"/>
              </w:rPr>
            </w:pPr>
            <w:r w:rsidRPr="2BBE8FA7" w:rsidR="006B35A3">
              <w:rPr>
                <w:b w:val="1"/>
                <w:bCs w:val="1"/>
                <w:i w:val="1"/>
                <w:iCs w:val="1"/>
              </w:rPr>
              <w:t>Insert Company Name Here</w:t>
            </w:r>
            <w:r w:rsidRPr="2BBE8FA7" w:rsidR="006B35A3">
              <w:rPr>
                <w:b w:val="1"/>
                <w:bCs w:val="1"/>
                <w:i w:val="1"/>
                <w:iCs w:val="1"/>
              </w:rPr>
              <w:t xml:space="preserve"> </w:t>
            </w:r>
            <w:r w:rsidRPr="2BBE8FA7" w:rsidR="006B35A3">
              <w:rPr>
                <w:b w:val="1"/>
                <w:bCs w:val="1"/>
              </w:rPr>
              <w:t>Incident Investigation Form</w:t>
            </w:r>
          </w:p>
        </w:tc>
      </w:tr>
      <w:tr w:rsidRPr="00B05ACB" w:rsidR="006B35A3" w:rsidTr="3287CB99" w14:paraId="53DB3AFD" w14:textId="77777777">
        <w:trPr>
          <w:trHeight w:val="288"/>
          <w:jc w:val="center"/>
        </w:trPr>
        <w:tc>
          <w:tcPr>
            <w:tcW w:w="5045" w:type="dxa"/>
            <w:gridSpan w:val="2"/>
            <w:shd w:val="clear" w:color="auto" w:fill="D9D9D9" w:themeFill="background1" w:themeFillShade="D9"/>
            <w:tcMar/>
            <w:vAlign w:val="center"/>
          </w:tcPr>
          <w:p w:rsidRPr="00B05ACB" w:rsidR="006B35A3" w:rsidP="004F6C50" w:rsidRDefault="006B35A3" w14:paraId="5D0E1FEF" w14:textId="77777777">
            <w:pPr>
              <w:rPr>
                <w:b/>
                <w:bCs/>
              </w:rPr>
            </w:pPr>
            <w:r w:rsidRPr="00B05ACB">
              <w:rPr>
                <w:b/>
                <w:bCs/>
              </w:rPr>
              <w:t>Reported By:</w:t>
            </w:r>
          </w:p>
        </w:tc>
        <w:tc>
          <w:tcPr>
            <w:tcW w:w="5395" w:type="dxa"/>
            <w:gridSpan w:val="3"/>
            <w:shd w:val="clear" w:color="auto" w:fill="D9D9D9" w:themeFill="background1" w:themeFillShade="D9"/>
            <w:tcMar/>
            <w:vAlign w:val="center"/>
          </w:tcPr>
          <w:p w:rsidRPr="00B05ACB" w:rsidR="006B35A3" w:rsidP="004F6C50" w:rsidRDefault="006B35A3" w14:paraId="01EBF323" w14:textId="77777777">
            <w:pPr>
              <w:rPr>
                <w:b/>
                <w:bCs/>
              </w:rPr>
            </w:pPr>
            <w:r w:rsidRPr="00B05ACB">
              <w:rPr>
                <w:b/>
                <w:bCs/>
              </w:rPr>
              <w:t>Department:</w:t>
            </w:r>
          </w:p>
        </w:tc>
      </w:tr>
      <w:tr w:rsidRPr="00B05ACB" w:rsidR="006B35A3" w:rsidTr="3287CB99" w14:paraId="00209EBA" w14:textId="77777777">
        <w:trPr>
          <w:trHeight w:val="576"/>
          <w:jc w:val="center"/>
        </w:trPr>
        <w:tc>
          <w:tcPr>
            <w:tcW w:w="5045" w:type="dxa"/>
            <w:gridSpan w:val="2"/>
            <w:tcMar/>
          </w:tcPr>
          <w:p w:rsidRPr="00B05ACB" w:rsidR="006B35A3" w:rsidP="004F6C50" w:rsidRDefault="006B35A3" w14:paraId="1C72DB60" w14:textId="77777777"/>
        </w:tc>
        <w:tc>
          <w:tcPr>
            <w:tcW w:w="5395" w:type="dxa"/>
            <w:gridSpan w:val="3"/>
            <w:tcMar/>
          </w:tcPr>
          <w:p w:rsidRPr="00B05ACB" w:rsidR="006B35A3" w:rsidP="004F6C50" w:rsidRDefault="006B35A3" w14:paraId="7D56A5B9" w14:textId="77777777"/>
        </w:tc>
      </w:tr>
      <w:tr w:rsidRPr="00B05ACB" w:rsidR="006B35A3" w:rsidTr="3287CB99" w14:paraId="2843304C" w14:textId="77777777">
        <w:trPr>
          <w:trHeight w:val="288"/>
          <w:jc w:val="center"/>
        </w:trPr>
        <w:tc>
          <w:tcPr>
            <w:tcW w:w="5045" w:type="dxa"/>
            <w:gridSpan w:val="2"/>
            <w:shd w:val="clear" w:color="auto" w:fill="D9D9D9" w:themeFill="background1" w:themeFillShade="D9"/>
            <w:tcMar/>
            <w:vAlign w:val="center"/>
          </w:tcPr>
          <w:p w:rsidRPr="00B05ACB" w:rsidR="006B35A3" w:rsidP="004F6C50" w:rsidRDefault="006B35A3" w14:paraId="7E75E410" w14:textId="77777777">
            <w:pPr>
              <w:rPr>
                <w:b/>
                <w:bCs/>
              </w:rPr>
            </w:pPr>
            <w:r w:rsidRPr="00B05ACB">
              <w:rPr>
                <w:b/>
                <w:bCs/>
              </w:rPr>
              <w:t>Reported To:</w:t>
            </w:r>
          </w:p>
        </w:tc>
        <w:tc>
          <w:tcPr>
            <w:tcW w:w="5395" w:type="dxa"/>
            <w:gridSpan w:val="3"/>
            <w:shd w:val="clear" w:color="auto" w:fill="D9D9D9" w:themeFill="background1" w:themeFillShade="D9"/>
            <w:tcMar/>
            <w:vAlign w:val="center"/>
          </w:tcPr>
          <w:p w:rsidRPr="00B05ACB" w:rsidR="006B35A3" w:rsidP="004F6C50" w:rsidRDefault="006B35A3" w14:paraId="0BBB373F" w14:textId="77777777">
            <w:pPr>
              <w:rPr>
                <w:b w:val="1"/>
                <w:bCs w:val="1"/>
              </w:rPr>
            </w:pPr>
            <w:r w:rsidRPr="3287CB99" w:rsidR="006B35A3">
              <w:rPr>
                <w:b w:val="1"/>
                <w:bCs w:val="1"/>
              </w:rPr>
              <w:t>Date/Time Reported:</w:t>
            </w:r>
          </w:p>
        </w:tc>
      </w:tr>
      <w:tr w:rsidRPr="00B05ACB" w:rsidR="006B35A3" w:rsidTr="3287CB99" w14:paraId="2F034E3E" w14:textId="77777777">
        <w:trPr>
          <w:trHeight w:val="576"/>
          <w:jc w:val="center"/>
        </w:trPr>
        <w:tc>
          <w:tcPr>
            <w:tcW w:w="5045" w:type="dxa"/>
            <w:gridSpan w:val="2"/>
            <w:tcMar/>
          </w:tcPr>
          <w:p w:rsidRPr="00B05ACB" w:rsidR="006B35A3" w:rsidP="004F6C50" w:rsidRDefault="006B35A3" w14:paraId="34A0A73B" w14:textId="77777777"/>
        </w:tc>
        <w:tc>
          <w:tcPr>
            <w:tcW w:w="5395" w:type="dxa"/>
            <w:gridSpan w:val="3"/>
            <w:tcMar/>
          </w:tcPr>
          <w:p w:rsidRPr="00B05ACB" w:rsidR="006B35A3" w:rsidP="004F6C50" w:rsidRDefault="006B35A3" w14:paraId="123C5130" w14:textId="77777777"/>
        </w:tc>
      </w:tr>
      <w:tr w:rsidRPr="00B05ACB" w:rsidR="006B35A3" w:rsidTr="3287CB99" w14:paraId="35761BA8" w14:textId="77777777">
        <w:trPr>
          <w:trHeight w:val="288"/>
          <w:jc w:val="center"/>
        </w:trPr>
        <w:tc>
          <w:tcPr>
            <w:tcW w:w="3485" w:type="dxa"/>
            <w:shd w:val="clear" w:color="auto" w:fill="D9D9D9" w:themeFill="background1" w:themeFillShade="D9"/>
            <w:tcMar/>
            <w:vAlign w:val="center"/>
          </w:tcPr>
          <w:p w:rsidRPr="00B05ACB" w:rsidR="006B35A3" w:rsidP="006B35A3" w:rsidRDefault="006B35A3" w14:paraId="2CDD7605" w14:textId="77777777">
            <w:pPr>
              <w:jc w:val="center"/>
              <w:rPr>
                <w:b/>
                <w:bCs/>
              </w:rPr>
            </w:pPr>
            <w:r w:rsidRPr="00B05ACB">
              <w:rPr>
                <w:b/>
                <w:bCs/>
              </w:rPr>
              <w:t>Incident Type:</w:t>
            </w:r>
          </w:p>
        </w:tc>
        <w:tc>
          <w:tcPr>
            <w:tcW w:w="3120" w:type="dxa"/>
            <w:gridSpan w:val="2"/>
            <w:shd w:val="clear" w:color="auto" w:fill="D9D9D9" w:themeFill="background1" w:themeFillShade="D9"/>
            <w:tcMar/>
            <w:vAlign w:val="center"/>
          </w:tcPr>
          <w:p w:rsidRPr="00B05ACB" w:rsidR="006B35A3" w:rsidP="006B35A3" w:rsidRDefault="006B35A3" w14:paraId="47055AF5" w14:textId="77777777">
            <w:pPr>
              <w:jc w:val="center"/>
              <w:rPr>
                <w:b/>
                <w:bCs/>
              </w:rPr>
            </w:pPr>
            <w:r w:rsidRPr="00B05ACB">
              <w:rPr>
                <w:b/>
                <w:bCs/>
              </w:rPr>
              <w:t>Incident Date/Time:</w:t>
            </w:r>
          </w:p>
        </w:tc>
        <w:tc>
          <w:tcPr>
            <w:tcW w:w="3835" w:type="dxa"/>
            <w:gridSpan w:val="2"/>
            <w:shd w:val="clear" w:color="auto" w:fill="D9D9D9" w:themeFill="background1" w:themeFillShade="D9"/>
            <w:tcMar/>
            <w:vAlign w:val="center"/>
          </w:tcPr>
          <w:p w:rsidRPr="00B05ACB" w:rsidR="006B35A3" w:rsidP="006B35A3" w:rsidRDefault="006B35A3" w14:paraId="337F4B3C" w14:textId="77777777">
            <w:pPr>
              <w:jc w:val="center"/>
              <w:rPr>
                <w:b/>
                <w:bCs/>
              </w:rPr>
            </w:pPr>
            <w:r w:rsidRPr="00B05ACB">
              <w:rPr>
                <w:b/>
                <w:bCs/>
              </w:rPr>
              <w:t>Incident Location:</w:t>
            </w:r>
          </w:p>
        </w:tc>
      </w:tr>
      <w:tr w:rsidRPr="00B05ACB" w:rsidR="006B35A3" w:rsidTr="3287CB99" w14:paraId="0F91588B" w14:textId="77777777">
        <w:trPr>
          <w:trHeight w:val="1584"/>
          <w:jc w:val="center"/>
        </w:trPr>
        <w:tc>
          <w:tcPr>
            <w:tcW w:w="3485" w:type="dxa"/>
            <w:tcMar/>
            <w:vAlign w:val="center"/>
          </w:tcPr>
          <w:p w:rsidRPr="00B05ACB" w:rsidR="006B35A3" w:rsidP="004F6C50" w:rsidRDefault="006B35A3" w14:paraId="0F0FD43A" w14:textId="77777777">
            <w:r w:rsidRPr="00B05ACB">
              <w:rPr>
                <w:rFonts w:ascii="Wingdings" w:hAnsi="Wingdings" w:eastAsia="Wingdings" w:cs="Wingdings"/>
              </w:rPr>
              <w:t>¨</w:t>
            </w:r>
            <w:r w:rsidRPr="00B05ACB">
              <w:t xml:space="preserve"> Loss (injury, property, time)</w:t>
            </w:r>
          </w:p>
          <w:p w:rsidRPr="00B05ACB" w:rsidR="006B35A3" w:rsidP="004F6C50" w:rsidRDefault="006B35A3" w14:paraId="6D4D6087" w14:textId="77777777">
            <w:r w:rsidRPr="00B05ACB">
              <w:rPr>
                <w:rFonts w:ascii="Wingdings" w:hAnsi="Wingdings" w:eastAsia="Wingdings" w:cs="Wingdings"/>
              </w:rPr>
              <w:t>¨</w:t>
            </w:r>
            <w:r w:rsidRPr="00B05ACB">
              <w:t xml:space="preserve"> Near Miss</w:t>
            </w:r>
          </w:p>
          <w:p w:rsidRPr="00B05ACB" w:rsidR="006B35A3" w:rsidP="004F6C50" w:rsidRDefault="006B35A3" w14:paraId="4C7D025E" w14:textId="77777777">
            <w:r w:rsidRPr="00B05ACB">
              <w:rPr>
                <w:rFonts w:ascii="Wingdings" w:hAnsi="Wingdings" w:eastAsia="Wingdings" w:cs="Wingdings"/>
              </w:rPr>
              <w:t>¨</w:t>
            </w:r>
            <w:r w:rsidRPr="00B05ACB">
              <w:t xml:space="preserve"> Occupational illness</w:t>
            </w:r>
          </w:p>
          <w:p w:rsidRPr="00B05ACB" w:rsidR="006B35A3" w:rsidP="004F6C50" w:rsidRDefault="006B35A3" w14:paraId="72D0BC91" w14:textId="77777777">
            <w:r w:rsidRPr="00B05ACB">
              <w:rPr>
                <w:rFonts w:ascii="Wingdings" w:hAnsi="Wingdings" w:eastAsia="Wingdings" w:cs="Wingdings"/>
              </w:rPr>
              <w:t>¨</w:t>
            </w:r>
            <w:r w:rsidRPr="00B05ACB">
              <w:t xml:space="preserve"> Work refusals</w:t>
            </w:r>
          </w:p>
          <w:p w:rsidRPr="00B05ACB" w:rsidR="006B35A3" w:rsidP="004F6C50" w:rsidRDefault="006B35A3" w14:paraId="4CDF0082" w14:textId="77777777">
            <w:r w:rsidRPr="00B05ACB">
              <w:rPr>
                <w:rFonts w:ascii="Wingdings" w:hAnsi="Wingdings" w:eastAsia="Wingdings" w:cs="Wingdings"/>
              </w:rPr>
              <w:t>¨</w:t>
            </w:r>
            <w:r w:rsidRPr="00B05ACB">
              <w:t xml:space="preserve"> Other: __________________</w:t>
            </w:r>
          </w:p>
        </w:tc>
        <w:tc>
          <w:tcPr>
            <w:tcW w:w="3120" w:type="dxa"/>
            <w:gridSpan w:val="2"/>
            <w:tcMar/>
          </w:tcPr>
          <w:p w:rsidRPr="00B05ACB" w:rsidR="006B35A3" w:rsidP="006B35A3" w:rsidRDefault="006B35A3" w14:paraId="2223628E" w14:textId="77777777"/>
        </w:tc>
        <w:tc>
          <w:tcPr>
            <w:tcW w:w="3835" w:type="dxa"/>
            <w:gridSpan w:val="2"/>
            <w:tcMar/>
          </w:tcPr>
          <w:p w:rsidRPr="00B05ACB" w:rsidR="006B35A3" w:rsidP="006B35A3" w:rsidRDefault="006B35A3" w14:paraId="4288A792" w14:textId="77777777"/>
        </w:tc>
      </w:tr>
      <w:tr w:rsidRPr="00B05ACB" w:rsidR="006B35A3" w:rsidTr="3287CB99" w14:paraId="221E0700" w14:textId="77777777">
        <w:trPr>
          <w:trHeight w:val="288"/>
          <w:jc w:val="center"/>
        </w:trPr>
        <w:tc>
          <w:tcPr>
            <w:tcW w:w="10440" w:type="dxa"/>
            <w:gridSpan w:val="5"/>
            <w:shd w:val="clear" w:color="auto" w:fill="D9D9D9" w:themeFill="background1" w:themeFillShade="D9"/>
            <w:tcMar/>
            <w:vAlign w:val="center"/>
          </w:tcPr>
          <w:p w:rsidRPr="00B05ACB" w:rsidR="006B35A3" w:rsidP="004F6C50" w:rsidRDefault="006B35A3" w14:paraId="55FE916E" w14:textId="77777777">
            <w:pPr>
              <w:rPr>
                <w:b/>
                <w:bCs/>
              </w:rPr>
            </w:pPr>
            <w:r w:rsidRPr="00B05ACB">
              <w:rPr>
                <w:b/>
                <w:bCs/>
              </w:rPr>
              <w:t xml:space="preserve">Person(s) Involved: </w:t>
            </w:r>
          </w:p>
        </w:tc>
      </w:tr>
      <w:tr w:rsidRPr="00B05ACB" w:rsidR="006B35A3" w:rsidTr="3287CB99" w14:paraId="79470FAB" w14:textId="77777777">
        <w:trPr>
          <w:trHeight w:val="288"/>
          <w:jc w:val="center"/>
        </w:trPr>
        <w:tc>
          <w:tcPr>
            <w:tcW w:w="3485" w:type="dxa"/>
            <w:shd w:val="clear" w:color="auto" w:fill="D9D9D9" w:themeFill="background1" w:themeFillShade="D9"/>
            <w:tcMar/>
            <w:vAlign w:val="center"/>
          </w:tcPr>
          <w:p w:rsidRPr="00B05ACB" w:rsidR="006B35A3" w:rsidP="006B35A3" w:rsidRDefault="006B35A3" w14:paraId="74FF3CE6" w14:textId="61926F3C">
            <w:pPr>
              <w:jc w:val="center"/>
              <w:rPr>
                <w:b/>
                <w:bCs/>
              </w:rPr>
            </w:pPr>
            <w:r w:rsidRPr="00B05ACB">
              <w:rPr>
                <w:b/>
                <w:bCs/>
              </w:rPr>
              <w:t>Name</w:t>
            </w:r>
          </w:p>
        </w:tc>
        <w:tc>
          <w:tcPr>
            <w:tcW w:w="3120" w:type="dxa"/>
            <w:gridSpan w:val="2"/>
            <w:shd w:val="clear" w:color="auto" w:fill="D9D9D9" w:themeFill="background1" w:themeFillShade="D9"/>
            <w:tcMar/>
            <w:vAlign w:val="center"/>
          </w:tcPr>
          <w:p w:rsidRPr="00B05ACB" w:rsidR="006B35A3" w:rsidP="006B35A3" w:rsidRDefault="006B35A3" w14:paraId="7ED042B4" w14:textId="77777777">
            <w:pPr>
              <w:jc w:val="center"/>
              <w:rPr>
                <w:b/>
                <w:bCs/>
              </w:rPr>
            </w:pPr>
            <w:r w:rsidRPr="00B05ACB">
              <w:rPr>
                <w:b/>
                <w:bCs/>
              </w:rPr>
              <w:t>Position</w:t>
            </w:r>
          </w:p>
        </w:tc>
        <w:tc>
          <w:tcPr>
            <w:tcW w:w="3835" w:type="dxa"/>
            <w:gridSpan w:val="2"/>
            <w:shd w:val="clear" w:color="auto" w:fill="D9D9D9" w:themeFill="background1" w:themeFillShade="D9"/>
            <w:tcMar/>
            <w:vAlign w:val="center"/>
          </w:tcPr>
          <w:p w:rsidRPr="00B05ACB" w:rsidR="006B35A3" w:rsidP="006B35A3" w:rsidRDefault="006B35A3" w14:paraId="169BFD09" w14:textId="77777777">
            <w:pPr>
              <w:jc w:val="center"/>
              <w:rPr>
                <w:b/>
                <w:bCs/>
              </w:rPr>
            </w:pPr>
            <w:r w:rsidRPr="00B05ACB">
              <w:rPr>
                <w:b/>
                <w:bCs/>
              </w:rPr>
              <w:t>Witness? (Y/N)</w:t>
            </w:r>
          </w:p>
        </w:tc>
      </w:tr>
      <w:tr w:rsidRPr="00B05ACB" w:rsidR="006B35A3" w:rsidTr="3287CB99" w14:paraId="24E5DE4E" w14:textId="77777777">
        <w:trPr>
          <w:trHeight w:val="432"/>
          <w:jc w:val="center"/>
        </w:trPr>
        <w:tc>
          <w:tcPr>
            <w:tcW w:w="3485" w:type="dxa"/>
            <w:tcMar/>
            <w:vAlign w:val="center"/>
          </w:tcPr>
          <w:p w:rsidRPr="00B05ACB" w:rsidR="006B35A3" w:rsidP="004F6C50" w:rsidRDefault="006B35A3" w14:paraId="36310550" w14:textId="77777777"/>
        </w:tc>
        <w:tc>
          <w:tcPr>
            <w:tcW w:w="3120" w:type="dxa"/>
            <w:gridSpan w:val="2"/>
            <w:tcMar/>
            <w:vAlign w:val="center"/>
          </w:tcPr>
          <w:p w:rsidRPr="00B05ACB" w:rsidR="006B35A3" w:rsidP="004F6C50" w:rsidRDefault="006B35A3" w14:paraId="11A5A103" w14:textId="77777777"/>
        </w:tc>
        <w:tc>
          <w:tcPr>
            <w:tcW w:w="3835" w:type="dxa"/>
            <w:gridSpan w:val="2"/>
            <w:tcMar/>
            <w:vAlign w:val="center"/>
          </w:tcPr>
          <w:p w:rsidRPr="00B05ACB" w:rsidR="006B35A3" w:rsidP="006B35A3" w:rsidRDefault="006B35A3" w14:paraId="1A1EA67E" w14:textId="77777777">
            <w:pPr>
              <w:jc w:val="center"/>
            </w:pPr>
            <w:r w:rsidRPr="00B05ACB">
              <w:t>Y/N</w:t>
            </w:r>
          </w:p>
        </w:tc>
      </w:tr>
      <w:tr w:rsidRPr="00B05ACB" w:rsidR="006B35A3" w:rsidTr="3287CB99" w14:paraId="10FA0F99" w14:textId="77777777">
        <w:trPr>
          <w:trHeight w:val="432"/>
          <w:jc w:val="center"/>
        </w:trPr>
        <w:tc>
          <w:tcPr>
            <w:tcW w:w="3485" w:type="dxa"/>
            <w:tcMar/>
            <w:vAlign w:val="center"/>
          </w:tcPr>
          <w:p w:rsidRPr="00B05ACB" w:rsidR="006B35A3" w:rsidP="004F6C50" w:rsidRDefault="006B35A3" w14:paraId="218E2876" w14:textId="77777777"/>
        </w:tc>
        <w:tc>
          <w:tcPr>
            <w:tcW w:w="3120" w:type="dxa"/>
            <w:gridSpan w:val="2"/>
            <w:tcMar/>
            <w:vAlign w:val="center"/>
          </w:tcPr>
          <w:p w:rsidRPr="00B05ACB" w:rsidR="006B35A3" w:rsidP="004F6C50" w:rsidRDefault="006B35A3" w14:paraId="65B2ED57" w14:textId="77777777"/>
        </w:tc>
        <w:tc>
          <w:tcPr>
            <w:tcW w:w="3835" w:type="dxa"/>
            <w:gridSpan w:val="2"/>
            <w:tcMar/>
            <w:vAlign w:val="center"/>
          </w:tcPr>
          <w:p w:rsidRPr="00B05ACB" w:rsidR="006B35A3" w:rsidP="006B35A3" w:rsidRDefault="006B35A3" w14:paraId="1C47FE78" w14:textId="77777777">
            <w:pPr>
              <w:jc w:val="center"/>
            </w:pPr>
            <w:r w:rsidRPr="00B05ACB">
              <w:t>Y/N</w:t>
            </w:r>
          </w:p>
        </w:tc>
      </w:tr>
      <w:tr w:rsidRPr="00B05ACB" w:rsidR="006B35A3" w:rsidTr="3287CB99" w14:paraId="13A97105" w14:textId="77777777">
        <w:trPr>
          <w:trHeight w:val="432"/>
          <w:jc w:val="center"/>
        </w:trPr>
        <w:tc>
          <w:tcPr>
            <w:tcW w:w="3485" w:type="dxa"/>
            <w:tcMar/>
            <w:vAlign w:val="center"/>
          </w:tcPr>
          <w:p w:rsidRPr="00B05ACB" w:rsidR="006B35A3" w:rsidP="004F6C50" w:rsidRDefault="006B35A3" w14:paraId="6435176D" w14:textId="77777777"/>
        </w:tc>
        <w:tc>
          <w:tcPr>
            <w:tcW w:w="3120" w:type="dxa"/>
            <w:gridSpan w:val="2"/>
            <w:tcMar/>
            <w:vAlign w:val="center"/>
          </w:tcPr>
          <w:p w:rsidRPr="00B05ACB" w:rsidR="006B35A3" w:rsidP="004F6C50" w:rsidRDefault="006B35A3" w14:paraId="63D0AF4D" w14:textId="77777777"/>
        </w:tc>
        <w:tc>
          <w:tcPr>
            <w:tcW w:w="3835" w:type="dxa"/>
            <w:gridSpan w:val="2"/>
            <w:tcMar/>
            <w:vAlign w:val="center"/>
          </w:tcPr>
          <w:p w:rsidRPr="00B05ACB" w:rsidR="006B35A3" w:rsidP="006B35A3" w:rsidRDefault="006B35A3" w14:paraId="57E1FCBB" w14:textId="77777777">
            <w:pPr>
              <w:jc w:val="center"/>
            </w:pPr>
            <w:r w:rsidRPr="00B05ACB">
              <w:t>Y/N</w:t>
            </w:r>
          </w:p>
        </w:tc>
      </w:tr>
      <w:tr w:rsidRPr="00B05ACB" w:rsidR="006B35A3" w:rsidTr="3287CB99" w14:paraId="48664DAE" w14:textId="77777777">
        <w:trPr>
          <w:trHeight w:val="288"/>
          <w:jc w:val="center"/>
        </w:trPr>
        <w:tc>
          <w:tcPr>
            <w:tcW w:w="10440" w:type="dxa"/>
            <w:gridSpan w:val="5"/>
            <w:shd w:val="clear" w:color="auto" w:fill="D9D9D9" w:themeFill="background1" w:themeFillShade="D9"/>
            <w:tcMar/>
            <w:vAlign w:val="center"/>
          </w:tcPr>
          <w:p w:rsidRPr="00B05ACB" w:rsidR="006B35A3" w:rsidP="004F6C50" w:rsidRDefault="006B35A3" w14:paraId="6661938C" w14:textId="77777777">
            <w:pPr>
              <w:rPr>
                <w:b/>
                <w:bCs/>
              </w:rPr>
            </w:pPr>
            <w:r w:rsidRPr="00B05ACB">
              <w:rPr>
                <w:b/>
                <w:bCs/>
              </w:rPr>
              <w:t>Incident Description:</w:t>
            </w:r>
          </w:p>
        </w:tc>
      </w:tr>
      <w:tr w:rsidRPr="00B05ACB" w:rsidR="006B35A3" w:rsidTr="3287CB99" w14:paraId="13BCD92E" w14:textId="77777777">
        <w:trPr>
          <w:trHeight w:val="2880"/>
          <w:jc w:val="center"/>
        </w:trPr>
        <w:tc>
          <w:tcPr>
            <w:tcW w:w="10440" w:type="dxa"/>
            <w:gridSpan w:val="5"/>
            <w:tcMar/>
          </w:tcPr>
          <w:p w:rsidRPr="00B05ACB" w:rsidR="006B35A3" w:rsidP="004F6C50" w:rsidRDefault="006B35A3" w14:paraId="278B5F3E" w14:textId="77777777"/>
          <w:p w:rsidRPr="00B05ACB" w:rsidR="006B35A3" w:rsidP="004F6C50" w:rsidRDefault="006B35A3" w14:paraId="17BEF4AA" w14:textId="77777777"/>
        </w:tc>
      </w:tr>
      <w:tr w:rsidRPr="00B05ACB" w:rsidR="006B35A3" w:rsidTr="3287CB99" w14:paraId="2C79F965" w14:textId="77777777">
        <w:trPr>
          <w:trHeight w:val="288"/>
          <w:jc w:val="center"/>
        </w:trPr>
        <w:tc>
          <w:tcPr>
            <w:tcW w:w="10440" w:type="dxa"/>
            <w:gridSpan w:val="5"/>
            <w:tcBorders>
              <w:bottom w:val="single" w:color="000000" w:themeColor="text1" w:sz="4" w:space="0"/>
            </w:tcBorders>
            <w:shd w:val="clear" w:color="auto" w:fill="D9D9D9" w:themeFill="background1" w:themeFillShade="D9"/>
            <w:tcMar/>
            <w:vAlign w:val="center"/>
          </w:tcPr>
          <w:p w:rsidRPr="00B05ACB" w:rsidR="006B35A3" w:rsidP="006B35A3" w:rsidRDefault="006B35A3" w14:paraId="4EE46EC2" w14:textId="77777777">
            <w:pPr>
              <w:rPr>
                <w:b/>
                <w:bCs/>
              </w:rPr>
            </w:pPr>
            <w:r w:rsidRPr="00B05ACB">
              <w:rPr>
                <w:b/>
                <w:bCs/>
              </w:rPr>
              <w:t>Loss Identification:</w:t>
            </w:r>
          </w:p>
        </w:tc>
      </w:tr>
      <w:tr w:rsidRPr="00B05ACB" w:rsidR="00741CB7" w:rsidTr="3287CB99" w14:paraId="209A47AC" w14:textId="77777777">
        <w:trPr>
          <w:trHeight w:val="288"/>
          <w:jc w:val="center"/>
        </w:trPr>
        <w:tc>
          <w:tcPr>
            <w:tcW w:w="3480" w:type="dxa"/>
            <w:tcBorders>
              <w:right w:val="single" w:color="auto" w:sz="4" w:space="0"/>
            </w:tcBorders>
            <w:tcMar/>
            <w:vAlign w:val="center"/>
          </w:tcPr>
          <w:p w:rsidRPr="00B05ACB" w:rsidR="00741CB7" w:rsidP="00741CB7" w:rsidRDefault="00741CB7" w14:paraId="7F009C11" w14:textId="2309F001">
            <w:r w:rsidRPr="00B05ACB">
              <w:t>Harm (people)</w:t>
            </w:r>
          </w:p>
        </w:tc>
        <w:tc>
          <w:tcPr>
            <w:tcW w:w="3480" w:type="dxa"/>
            <w:gridSpan w:val="3"/>
            <w:tcBorders>
              <w:right w:val="single" w:color="auto" w:sz="4" w:space="0"/>
            </w:tcBorders>
            <w:tcMar/>
            <w:vAlign w:val="center"/>
          </w:tcPr>
          <w:p w:rsidRPr="00B05ACB" w:rsidR="00741CB7" w:rsidP="00741CB7" w:rsidRDefault="00741CB7" w14:paraId="55702DAA" w14:textId="545DE3D0">
            <w:r w:rsidRPr="00B05ACB">
              <w:t>Damage (property)</w:t>
            </w:r>
          </w:p>
        </w:tc>
        <w:tc>
          <w:tcPr>
            <w:tcW w:w="3480" w:type="dxa"/>
            <w:tcBorders>
              <w:left w:val="single" w:color="auto" w:sz="4" w:space="0"/>
            </w:tcBorders>
            <w:tcMar/>
            <w:vAlign w:val="center"/>
          </w:tcPr>
          <w:p w:rsidRPr="00B05ACB" w:rsidR="00741CB7" w:rsidP="00741CB7" w:rsidRDefault="00741CB7" w14:paraId="4B94A567" w14:textId="4F35E23C">
            <w:r w:rsidRPr="00B05ACB">
              <w:t>Potential Type of Losses</w:t>
            </w:r>
          </w:p>
        </w:tc>
      </w:tr>
      <w:tr w:rsidRPr="00B05ACB" w:rsidR="006B35A3" w:rsidTr="3287CB99" w14:paraId="7B386C95" w14:textId="77777777">
        <w:trPr>
          <w:jc w:val="center"/>
        </w:trPr>
        <w:tc>
          <w:tcPr>
            <w:tcW w:w="3480" w:type="dxa"/>
            <w:tcBorders>
              <w:right w:val="single" w:color="auto" w:sz="4" w:space="0"/>
            </w:tcBorders>
            <w:tcMar/>
            <w:vAlign w:val="center"/>
          </w:tcPr>
          <w:p w:rsidRPr="00B05ACB" w:rsidR="006B35A3" w:rsidP="004F6C50" w:rsidRDefault="00244DA7" w14:paraId="59C371CB" w14:textId="2730EA75">
            <w:r w:rsidRPr="00B05ACB">
              <w:rPr>
                <w:rFonts w:ascii="Wingdings" w:hAnsi="Wingdings" w:eastAsia="Wingdings" w:cs="Wingdings"/>
              </w:rPr>
              <w:t>¨</w:t>
            </w:r>
            <w:r w:rsidRPr="00B05ACB">
              <w:t xml:space="preserve"> </w:t>
            </w:r>
            <w:r w:rsidRPr="00B05ACB" w:rsidR="006B35A3">
              <w:t>Minor</w:t>
            </w:r>
          </w:p>
          <w:p w:rsidRPr="00B05ACB" w:rsidR="006B35A3" w:rsidP="004F6C50" w:rsidRDefault="00244DA7" w14:paraId="39F16DA3" w14:textId="6FE4D51F">
            <w:r w:rsidRPr="00B05ACB">
              <w:rPr>
                <w:rFonts w:ascii="Wingdings" w:hAnsi="Wingdings" w:eastAsia="Wingdings" w:cs="Wingdings"/>
              </w:rPr>
              <w:t>¨</w:t>
            </w:r>
            <w:r w:rsidRPr="00B05ACB">
              <w:t xml:space="preserve"> </w:t>
            </w:r>
            <w:r w:rsidRPr="00B05ACB" w:rsidR="006B35A3">
              <w:t>Serious</w:t>
            </w:r>
          </w:p>
          <w:p w:rsidRPr="00B05ACB" w:rsidR="006B35A3" w:rsidP="004F6C50" w:rsidRDefault="00244DA7" w14:paraId="7E07C779" w14:textId="43683234">
            <w:r w:rsidRPr="00B05ACB">
              <w:rPr>
                <w:rFonts w:ascii="Wingdings" w:hAnsi="Wingdings" w:eastAsia="Wingdings" w:cs="Wingdings"/>
              </w:rPr>
              <w:t>¨</w:t>
            </w:r>
            <w:r w:rsidRPr="00B05ACB">
              <w:t xml:space="preserve"> </w:t>
            </w:r>
            <w:r w:rsidRPr="00B05ACB" w:rsidR="006B35A3">
              <w:t>Major</w:t>
            </w:r>
          </w:p>
          <w:p w:rsidRPr="00B05ACB" w:rsidR="006B35A3" w:rsidP="004F6C50" w:rsidRDefault="00244DA7" w14:paraId="0B7C752E" w14:textId="2338B909">
            <w:r w:rsidRPr="00B05ACB">
              <w:rPr>
                <w:rFonts w:ascii="Wingdings" w:hAnsi="Wingdings" w:eastAsia="Wingdings" w:cs="Wingdings"/>
              </w:rPr>
              <w:t>¨</w:t>
            </w:r>
            <w:r w:rsidRPr="00B05ACB">
              <w:t xml:space="preserve"> </w:t>
            </w:r>
            <w:r w:rsidRPr="00B05ACB" w:rsidR="006B35A3">
              <w:t>Catastrophic</w:t>
            </w:r>
          </w:p>
          <w:p w:rsidRPr="00B05ACB" w:rsidR="006B35A3" w:rsidP="004F6C50" w:rsidRDefault="00244DA7" w14:paraId="40A821E1" w14:textId="1501A45D">
            <w:r w:rsidRPr="00B05ACB">
              <w:rPr>
                <w:rFonts w:ascii="Wingdings" w:hAnsi="Wingdings" w:eastAsia="Wingdings" w:cs="Wingdings"/>
              </w:rPr>
              <w:t>¨</w:t>
            </w:r>
            <w:r w:rsidRPr="00B05ACB">
              <w:t xml:space="preserve"> </w:t>
            </w:r>
            <w:r w:rsidRPr="00B05ACB" w:rsidR="006B35A3">
              <w:t>N/A</w:t>
            </w:r>
          </w:p>
        </w:tc>
        <w:tc>
          <w:tcPr>
            <w:tcW w:w="3480" w:type="dxa"/>
            <w:gridSpan w:val="3"/>
            <w:tcBorders>
              <w:right w:val="single" w:color="auto" w:sz="4" w:space="0"/>
            </w:tcBorders>
            <w:tcMar/>
          </w:tcPr>
          <w:p w:rsidRPr="00B05ACB" w:rsidR="006B35A3" w:rsidP="004F6C50" w:rsidRDefault="00741CB7" w14:paraId="6720BEE0" w14:textId="504EB8BD">
            <w:r w:rsidRPr="00B05ACB">
              <w:rPr>
                <w:rFonts w:ascii="Wingdings" w:hAnsi="Wingdings" w:eastAsia="Wingdings" w:cs="Wingdings"/>
              </w:rPr>
              <w:t>¨</w:t>
            </w:r>
            <w:r w:rsidRPr="00B05ACB">
              <w:t xml:space="preserve"> </w:t>
            </w:r>
            <w:r w:rsidRPr="00B05ACB" w:rsidR="006B35A3">
              <w:t>Minor</w:t>
            </w:r>
          </w:p>
          <w:p w:rsidRPr="00B05ACB" w:rsidR="006B35A3" w:rsidP="004F6C50" w:rsidRDefault="00741CB7" w14:paraId="6E47910E" w14:textId="0AECE109">
            <w:r w:rsidRPr="00B05ACB">
              <w:rPr>
                <w:rFonts w:ascii="Wingdings" w:hAnsi="Wingdings" w:eastAsia="Wingdings" w:cs="Wingdings"/>
              </w:rPr>
              <w:t>¨</w:t>
            </w:r>
            <w:r w:rsidRPr="00B05ACB">
              <w:t xml:space="preserve"> </w:t>
            </w:r>
            <w:r w:rsidRPr="00B05ACB" w:rsidR="006B35A3">
              <w:t>Serious</w:t>
            </w:r>
          </w:p>
          <w:p w:rsidRPr="00B05ACB" w:rsidR="006B35A3" w:rsidP="004F6C50" w:rsidRDefault="00741CB7" w14:paraId="4A94C5B0" w14:textId="5AAF6FDA">
            <w:r w:rsidRPr="00B05ACB">
              <w:rPr>
                <w:rFonts w:ascii="Wingdings" w:hAnsi="Wingdings" w:eastAsia="Wingdings" w:cs="Wingdings"/>
              </w:rPr>
              <w:t>¨</w:t>
            </w:r>
            <w:r w:rsidRPr="00B05ACB">
              <w:t xml:space="preserve"> </w:t>
            </w:r>
            <w:r w:rsidRPr="00B05ACB" w:rsidR="006B35A3">
              <w:t>Major</w:t>
            </w:r>
          </w:p>
          <w:p w:rsidRPr="00B05ACB" w:rsidR="006B35A3" w:rsidP="004F6C50" w:rsidRDefault="00741CB7" w14:paraId="4870D7AA" w14:textId="450F6E10">
            <w:r w:rsidRPr="00B05ACB">
              <w:rPr>
                <w:rFonts w:ascii="Wingdings" w:hAnsi="Wingdings" w:eastAsia="Wingdings" w:cs="Wingdings"/>
              </w:rPr>
              <w:t>¨</w:t>
            </w:r>
            <w:r w:rsidRPr="00B05ACB">
              <w:t xml:space="preserve"> </w:t>
            </w:r>
            <w:r w:rsidRPr="00B05ACB" w:rsidR="006B35A3">
              <w:t>Catastrophic</w:t>
            </w:r>
          </w:p>
          <w:p w:rsidRPr="00B05ACB" w:rsidR="006B35A3" w:rsidP="004F6C50" w:rsidRDefault="00741CB7" w14:paraId="2C0E6FB9" w14:textId="63AA8A56">
            <w:r w:rsidRPr="00B05ACB">
              <w:rPr>
                <w:rFonts w:ascii="Wingdings" w:hAnsi="Wingdings" w:eastAsia="Wingdings" w:cs="Wingdings"/>
              </w:rPr>
              <w:t>¨</w:t>
            </w:r>
            <w:r w:rsidRPr="00B05ACB">
              <w:t xml:space="preserve"> </w:t>
            </w:r>
            <w:r w:rsidRPr="00B05ACB" w:rsidR="006B35A3">
              <w:t>N/A</w:t>
            </w:r>
          </w:p>
        </w:tc>
        <w:tc>
          <w:tcPr>
            <w:tcW w:w="3480" w:type="dxa"/>
            <w:tcBorders>
              <w:left w:val="single" w:color="auto" w:sz="4" w:space="0"/>
            </w:tcBorders>
            <w:tcMar/>
          </w:tcPr>
          <w:p w:rsidRPr="00B05ACB" w:rsidR="006B35A3" w:rsidP="004F6C50" w:rsidRDefault="00741CB7" w14:paraId="0C178C5E" w14:textId="674DD71F">
            <w:r w:rsidRPr="00B05ACB">
              <w:rPr>
                <w:rFonts w:ascii="Wingdings" w:hAnsi="Wingdings" w:eastAsia="Wingdings" w:cs="Wingdings"/>
              </w:rPr>
              <w:t>¨</w:t>
            </w:r>
            <w:r w:rsidRPr="00B05ACB">
              <w:t xml:space="preserve"> </w:t>
            </w:r>
            <w:r w:rsidRPr="00B05ACB" w:rsidR="006B35A3">
              <w:t>People</w:t>
            </w:r>
          </w:p>
          <w:p w:rsidRPr="00B05ACB" w:rsidR="006B35A3" w:rsidP="004F6C50" w:rsidRDefault="00741CB7" w14:paraId="7E709FA0" w14:textId="0A8B362B">
            <w:r w:rsidRPr="00B05ACB">
              <w:rPr>
                <w:rFonts w:ascii="Wingdings" w:hAnsi="Wingdings" w:eastAsia="Wingdings" w:cs="Wingdings"/>
              </w:rPr>
              <w:t>¨</w:t>
            </w:r>
            <w:r w:rsidRPr="00B05ACB">
              <w:t xml:space="preserve"> </w:t>
            </w:r>
            <w:r w:rsidRPr="00B05ACB" w:rsidR="006B35A3">
              <w:t>Property</w:t>
            </w:r>
          </w:p>
          <w:p w:rsidRPr="00B05ACB" w:rsidR="006B35A3" w:rsidP="004F6C50" w:rsidRDefault="00741CB7" w14:paraId="41A8C725" w14:textId="1EBFFE00">
            <w:r w:rsidRPr="00B05ACB">
              <w:rPr>
                <w:rFonts w:ascii="Wingdings" w:hAnsi="Wingdings" w:eastAsia="Wingdings" w:cs="Wingdings"/>
              </w:rPr>
              <w:t>¨</w:t>
            </w:r>
            <w:r w:rsidRPr="00B05ACB">
              <w:t xml:space="preserve"> </w:t>
            </w:r>
            <w:r w:rsidRPr="00B05ACB" w:rsidR="006B35A3">
              <w:t>Process</w:t>
            </w:r>
          </w:p>
          <w:p w:rsidRPr="00B05ACB" w:rsidR="006B35A3" w:rsidP="004F6C50" w:rsidRDefault="00741CB7" w14:paraId="02ECA066" w14:textId="393EB037">
            <w:r w:rsidRPr="00B05ACB">
              <w:rPr>
                <w:rFonts w:ascii="Wingdings" w:hAnsi="Wingdings" w:eastAsia="Wingdings" w:cs="Wingdings"/>
              </w:rPr>
              <w:t>¨</w:t>
            </w:r>
            <w:r w:rsidRPr="00B05ACB">
              <w:t xml:space="preserve"> </w:t>
            </w:r>
            <w:r w:rsidRPr="00B05ACB" w:rsidR="006B35A3">
              <w:t>Environment</w:t>
            </w:r>
          </w:p>
          <w:p w:rsidRPr="00B05ACB" w:rsidR="006B35A3" w:rsidP="004F6C50" w:rsidRDefault="00741CB7" w14:paraId="4AD2273F" w14:textId="1A14FB3E">
            <w:r w:rsidRPr="00B05ACB">
              <w:rPr>
                <w:rFonts w:ascii="Wingdings" w:hAnsi="Wingdings" w:eastAsia="Wingdings" w:cs="Wingdings"/>
              </w:rPr>
              <w:t>¨</w:t>
            </w:r>
            <w:r w:rsidRPr="00B05ACB">
              <w:t xml:space="preserve"> </w:t>
            </w:r>
            <w:r w:rsidRPr="00B05ACB" w:rsidR="006B35A3">
              <w:t>Reputation</w:t>
            </w:r>
          </w:p>
        </w:tc>
      </w:tr>
      <w:tr w:rsidRPr="00B05ACB" w:rsidR="006B35A3" w:rsidTr="3287CB99" w14:paraId="31BD4FA0" w14:textId="77777777">
        <w:trPr>
          <w:trHeight w:val="288"/>
          <w:jc w:val="center"/>
        </w:trPr>
        <w:tc>
          <w:tcPr>
            <w:tcW w:w="10440" w:type="dxa"/>
            <w:gridSpan w:val="5"/>
            <w:shd w:val="clear" w:color="auto" w:fill="D9D9D9" w:themeFill="background1" w:themeFillShade="D9"/>
            <w:tcMar/>
            <w:vAlign w:val="center"/>
          </w:tcPr>
          <w:p w:rsidRPr="00B05ACB" w:rsidR="006B35A3" w:rsidP="001F6FFC" w:rsidRDefault="006B35A3" w14:paraId="3EAA9906" w14:textId="77777777">
            <w:pPr>
              <w:rPr>
                <w:b/>
                <w:bCs/>
              </w:rPr>
            </w:pPr>
            <w:r w:rsidRPr="00B05ACB">
              <w:rPr>
                <w:b/>
                <w:bCs/>
              </w:rPr>
              <w:t>Brief Description of Injuries: (if applicable)</w:t>
            </w:r>
          </w:p>
        </w:tc>
      </w:tr>
      <w:tr w:rsidRPr="00B05ACB" w:rsidR="006B35A3" w:rsidTr="3287CB99" w14:paraId="2F2E36AC" w14:textId="77777777">
        <w:trPr>
          <w:trHeight w:val="2592"/>
          <w:jc w:val="center"/>
        </w:trPr>
        <w:tc>
          <w:tcPr>
            <w:tcW w:w="10440" w:type="dxa"/>
            <w:gridSpan w:val="5"/>
            <w:shd w:val="clear" w:color="auto" w:fill="auto"/>
            <w:tcMar/>
          </w:tcPr>
          <w:p w:rsidR="00152640" w:rsidP="004F6C50" w:rsidRDefault="00152640" w14:paraId="77304E10" w14:textId="77777777"/>
          <w:p w:rsidRPr="00B05ACB" w:rsidR="00E554C1" w:rsidP="004F6C50" w:rsidRDefault="00E554C1" w14:paraId="46A47BCD" w14:textId="77777777"/>
        </w:tc>
      </w:tr>
    </w:tbl>
    <w:p w:rsidR="00152640" w:rsidP="2BBE8FA7" w:rsidRDefault="00152640" w14:paraId="0E092D77" w14:textId="6431D220">
      <w:pPr>
        <w:ind w:hanging="90"/>
      </w:pPr>
    </w:p>
    <w:tbl>
      <w:tblPr>
        <w:tblStyle w:val="TableGrid"/>
        <w:tblW w:w="10647" w:type="dxa"/>
        <w:tblLayout w:type="fixed"/>
        <w:tblLook w:val="06A0" w:firstRow="1" w:lastRow="0" w:firstColumn="1" w:lastColumn="0" w:noHBand="1" w:noVBand="1"/>
      </w:tblPr>
      <w:tblGrid>
        <w:gridCol w:w="5397"/>
        <w:gridCol w:w="5250"/>
      </w:tblGrid>
      <w:tr w:rsidRPr="00423B1E" w:rsidR="003F7BFE" w:rsidTr="2BBE8FA7" w14:paraId="018E1F73" w14:textId="77777777">
        <w:trPr>
          <w:trHeight w:val="288"/>
        </w:trPr>
        <w:tc>
          <w:tcPr>
            <w:tcW w:w="5397" w:type="dxa"/>
            <w:shd w:val="clear" w:color="auto" w:fill="D9D9D9" w:themeFill="background1" w:themeFillShade="D9"/>
            <w:tcMar/>
            <w:vAlign w:val="center"/>
          </w:tcPr>
          <w:p w:rsidRPr="00355CA2" w:rsidR="003F7BFE" w:rsidP="2BBE8FA7" w:rsidRDefault="003F7BFE" w14:paraId="0645518D" w14:textId="77777777">
            <w:pPr>
              <w:ind w:hanging="90"/>
              <w:rPr>
                <w:b w:val="1"/>
                <w:bCs w:val="1"/>
              </w:rPr>
            </w:pPr>
            <w:r w:rsidRPr="2BBE8FA7" w:rsidR="003F7BFE">
              <w:rPr>
                <w:b w:val="1"/>
                <w:bCs w:val="1"/>
              </w:rPr>
              <w:t xml:space="preserve">Property Damage Description (if applicable): </w:t>
            </w:r>
          </w:p>
        </w:tc>
        <w:tc>
          <w:tcPr>
            <w:tcW w:w="5250" w:type="dxa"/>
            <w:shd w:val="clear" w:color="auto" w:fill="D9D9D9" w:themeFill="background1" w:themeFillShade="D9"/>
            <w:tcMar/>
            <w:vAlign w:val="center"/>
          </w:tcPr>
          <w:p w:rsidRPr="00355CA2" w:rsidR="003F7BFE" w:rsidP="2BBE8FA7" w:rsidRDefault="003F7BFE" w14:paraId="2C563077" w14:textId="77777777">
            <w:pPr>
              <w:ind w:hanging="90"/>
              <w:rPr>
                <w:b w:val="1"/>
                <w:bCs w:val="1"/>
              </w:rPr>
            </w:pPr>
            <w:r w:rsidRPr="2BBE8FA7" w:rsidR="003F7BFE">
              <w:rPr>
                <w:b w:val="1"/>
                <w:bCs w:val="1"/>
              </w:rPr>
              <w:t xml:space="preserve">Other loss/damage (if applicable): </w:t>
            </w:r>
          </w:p>
        </w:tc>
      </w:tr>
      <w:tr w:rsidRPr="00423B1E" w:rsidR="003F7BFE" w:rsidTr="2BBE8FA7" w14:paraId="6A8D836D" w14:textId="77777777">
        <w:trPr>
          <w:trHeight w:val="864"/>
        </w:trPr>
        <w:tc>
          <w:tcPr>
            <w:tcW w:w="5397" w:type="dxa"/>
            <w:tcMar/>
          </w:tcPr>
          <w:p w:rsidRPr="00423B1E" w:rsidR="00355CA2" w:rsidP="00423B1E" w:rsidRDefault="00355CA2" w14:paraId="44592690" w14:textId="77777777"/>
        </w:tc>
        <w:tc>
          <w:tcPr>
            <w:tcW w:w="5250" w:type="dxa"/>
            <w:tcMar/>
          </w:tcPr>
          <w:p w:rsidRPr="00423B1E" w:rsidR="003F7BFE" w:rsidP="00423B1E" w:rsidRDefault="003F7BFE" w14:paraId="2B294D76" w14:textId="77777777"/>
        </w:tc>
      </w:tr>
      <w:tr w:rsidRPr="00423B1E" w:rsidR="003F7BFE" w:rsidTr="2BBE8FA7" w14:paraId="2F108879" w14:textId="77777777">
        <w:trPr>
          <w:trHeight w:val="288"/>
        </w:trPr>
        <w:tc>
          <w:tcPr>
            <w:tcW w:w="10647" w:type="dxa"/>
            <w:gridSpan w:val="2"/>
            <w:shd w:val="clear" w:color="auto" w:fill="D9D9D9" w:themeFill="background1" w:themeFillShade="D9"/>
            <w:tcMar/>
            <w:vAlign w:val="center"/>
          </w:tcPr>
          <w:p w:rsidRPr="00E83E3A" w:rsidR="003F7BFE" w:rsidP="00423B1E" w:rsidRDefault="003F7BFE" w14:paraId="51F7EB73" w14:textId="77777777">
            <w:pPr>
              <w:rPr>
                <w:b/>
                <w:bCs/>
              </w:rPr>
            </w:pPr>
            <w:r w:rsidRPr="00E83E3A">
              <w:rPr>
                <w:b/>
                <w:bCs/>
              </w:rPr>
              <w:t xml:space="preserve">Other Information: </w:t>
            </w:r>
          </w:p>
        </w:tc>
      </w:tr>
      <w:tr w:rsidRPr="00423B1E" w:rsidR="003F7BFE" w:rsidTr="2BBE8FA7" w14:paraId="2E9E5FF5" w14:textId="77777777">
        <w:trPr>
          <w:trHeight w:val="864"/>
        </w:trPr>
        <w:tc>
          <w:tcPr>
            <w:tcW w:w="10647" w:type="dxa"/>
            <w:gridSpan w:val="2"/>
            <w:tcMar/>
          </w:tcPr>
          <w:p w:rsidRPr="00423B1E" w:rsidR="003F7BFE" w:rsidP="00F71269" w:rsidRDefault="003F7BFE" w14:paraId="285060CD" w14:textId="77777777"/>
        </w:tc>
      </w:tr>
      <w:tr w:rsidRPr="00423B1E" w:rsidR="003F7BFE" w:rsidTr="2BBE8FA7" w14:paraId="3AEE0679" w14:textId="77777777">
        <w:trPr>
          <w:trHeight w:val="288"/>
        </w:trPr>
        <w:tc>
          <w:tcPr>
            <w:tcW w:w="10647" w:type="dxa"/>
            <w:gridSpan w:val="2"/>
            <w:shd w:val="clear" w:color="auto" w:fill="D9D9D9" w:themeFill="background1" w:themeFillShade="D9"/>
            <w:tcMar/>
            <w:vAlign w:val="center"/>
          </w:tcPr>
          <w:p w:rsidRPr="00BF56A0" w:rsidR="003F7BFE" w:rsidP="00423B1E" w:rsidRDefault="003F7BFE" w14:paraId="0CD3F86C" w14:textId="77777777">
            <w:pPr>
              <w:rPr>
                <w:b/>
                <w:bCs/>
              </w:rPr>
            </w:pPr>
            <w:r w:rsidRPr="00BF56A0">
              <w:rPr>
                <w:b/>
                <w:bCs/>
              </w:rPr>
              <w:t>Estimate of Cost: (attach supporting documentation if needed)</w:t>
            </w:r>
          </w:p>
        </w:tc>
      </w:tr>
      <w:tr w:rsidRPr="00423B1E" w:rsidR="003F7BFE" w:rsidTr="2BBE8FA7" w14:paraId="1A8080FE" w14:textId="77777777">
        <w:trPr>
          <w:trHeight w:val="864"/>
        </w:trPr>
        <w:tc>
          <w:tcPr>
            <w:tcW w:w="10647" w:type="dxa"/>
            <w:gridSpan w:val="2"/>
            <w:tcMar/>
          </w:tcPr>
          <w:p w:rsidRPr="00423B1E" w:rsidR="003F7BFE" w:rsidP="00F71269" w:rsidRDefault="003F7BFE" w14:paraId="09BFB49C" w14:textId="77777777"/>
        </w:tc>
      </w:tr>
      <w:tr w:rsidRPr="00423B1E" w:rsidR="003F7BFE" w:rsidTr="2BBE8FA7" w14:paraId="3435BFCF" w14:textId="77777777">
        <w:trPr>
          <w:trHeight w:val="288"/>
        </w:trPr>
        <w:tc>
          <w:tcPr>
            <w:tcW w:w="10647" w:type="dxa"/>
            <w:gridSpan w:val="2"/>
            <w:shd w:val="clear" w:color="auto" w:fill="D9D9D9" w:themeFill="background1" w:themeFillShade="D9"/>
            <w:tcMar/>
            <w:vAlign w:val="center"/>
          </w:tcPr>
          <w:p w:rsidRPr="00BF56A0" w:rsidR="003F7BFE" w:rsidP="00423B1E" w:rsidRDefault="003F7BFE" w14:paraId="4EE14C37" w14:textId="77777777">
            <w:pPr>
              <w:rPr>
                <w:b/>
                <w:bCs/>
              </w:rPr>
            </w:pPr>
            <w:r w:rsidRPr="00BF56A0">
              <w:rPr>
                <w:b/>
                <w:bCs/>
              </w:rPr>
              <w:t>Types of Causes</w:t>
            </w:r>
          </w:p>
        </w:tc>
      </w:tr>
      <w:tr w:rsidRPr="00423B1E" w:rsidR="003F7BFE" w:rsidTr="2BBE8FA7" w14:paraId="6D7DEF24" w14:textId="77777777">
        <w:trPr>
          <w:trHeight w:val="3312"/>
        </w:trPr>
        <w:tc>
          <w:tcPr>
            <w:tcW w:w="10647" w:type="dxa"/>
            <w:gridSpan w:val="2"/>
            <w:tcMar/>
          </w:tcPr>
          <w:p w:rsidR="00892F46" w:rsidP="00423B1E" w:rsidRDefault="003F7BFE" w14:paraId="447EC374" w14:textId="7CE7C663">
            <w:r w:rsidRPr="00423B1E">
              <w:t>Direct Causes (substandard acts and/or substandard conditions):</w:t>
            </w:r>
          </w:p>
          <w:p w:rsidRPr="00423B1E" w:rsidR="004E4020" w:rsidP="00423B1E" w:rsidRDefault="004E4020" w14:paraId="2970F544" w14:textId="3579FC06"/>
        </w:tc>
      </w:tr>
      <w:tr w:rsidRPr="00423B1E" w:rsidR="003F7BFE" w:rsidTr="2BBE8FA7" w14:paraId="17E8395F" w14:textId="77777777">
        <w:trPr>
          <w:trHeight w:val="3312"/>
        </w:trPr>
        <w:tc>
          <w:tcPr>
            <w:tcW w:w="10647" w:type="dxa"/>
            <w:gridSpan w:val="2"/>
            <w:tcMar/>
          </w:tcPr>
          <w:p w:rsidR="003F7BFE" w:rsidP="00423B1E" w:rsidRDefault="003F7BFE" w14:paraId="4E650239" w14:textId="77777777">
            <w:r w:rsidRPr="00423B1E">
              <w:t>Basic Causes (substandard working conditions/standards including training, job systems, improper motivation, and /or inadequate supervision):</w:t>
            </w:r>
          </w:p>
          <w:p w:rsidR="004E4020" w:rsidP="00423B1E" w:rsidRDefault="004E4020" w14:paraId="3D9E85FD" w14:textId="77777777"/>
          <w:p w:rsidRPr="00423B1E" w:rsidR="004E4020" w:rsidP="00423B1E" w:rsidRDefault="004E4020" w14:paraId="18413057" w14:textId="65EB46D4"/>
        </w:tc>
      </w:tr>
      <w:tr w:rsidRPr="00423B1E" w:rsidR="003F7BFE" w:rsidTr="2BBE8FA7" w14:paraId="732E885B" w14:textId="77777777">
        <w:trPr>
          <w:trHeight w:val="3312"/>
        </w:trPr>
        <w:tc>
          <w:tcPr>
            <w:tcW w:w="10647" w:type="dxa"/>
            <w:gridSpan w:val="2"/>
            <w:tcMar/>
          </w:tcPr>
          <w:p w:rsidR="003F7BFE" w:rsidP="00423B1E" w:rsidRDefault="003F7BFE" w14:paraId="27B89801" w14:textId="77777777">
            <w:r w:rsidRPr="00423B1E">
              <w:t>Root Causes (management system failures):</w:t>
            </w:r>
          </w:p>
          <w:p w:rsidR="004E4020" w:rsidP="00423B1E" w:rsidRDefault="004E4020" w14:paraId="3B65668A" w14:textId="77777777"/>
          <w:p w:rsidRPr="00423B1E" w:rsidR="004E4020" w:rsidP="00423B1E" w:rsidRDefault="004E4020" w14:paraId="7220E643" w14:textId="2C9BFA75"/>
        </w:tc>
      </w:tr>
    </w:tbl>
    <w:p w:rsidR="00892F46" w:rsidRDefault="00892F46" w14:paraId="44D298AC" w14:textId="77777777"/>
    <w:tbl>
      <w:tblPr>
        <w:tblStyle w:val="TableGrid"/>
        <w:tblW w:w="10795" w:type="dxa"/>
        <w:tblLayout w:type="fixed"/>
        <w:tblLook w:val="06A0" w:firstRow="1" w:lastRow="0" w:firstColumn="1" w:lastColumn="0" w:noHBand="1" w:noVBand="1"/>
      </w:tblPr>
      <w:tblGrid>
        <w:gridCol w:w="2698"/>
        <w:gridCol w:w="900"/>
        <w:gridCol w:w="1799"/>
        <w:gridCol w:w="1799"/>
        <w:gridCol w:w="900"/>
        <w:gridCol w:w="2699"/>
      </w:tblGrid>
      <w:tr w:rsidRPr="00423B1E" w:rsidR="003F7BFE" w:rsidTr="00FB542F" w14:paraId="27577893" w14:textId="77777777">
        <w:trPr>
          <w:trHeight w:val="288"/>
        </w:trPr>
        <w:tc>
          <w:tcPr>
            <w:tcW w:w="10795" w:type="dxa"/>
            <w:gridSpan w:val="6"/>
            <w:shd w:val="clear" w:color="auto" w:fill="D9D9D9" w:themeFill="background1" w:themeFillShade="D9"/>
          </w:tcPr>
          <w:p w:rsidRPr="00FB542F" w:rsidR="003F7BFE" w:rsidP="00423B1E" w:rsidRDefault="003F7BFE" w14:paraId="5B31FA2D" w14:textId="77777777">
            <w:pPr>
              <w:rPr>
                <w:b/>
                <w:bCs/>
              </w:rPr>
            </w:pPr>
            <w:r w:rsidRPr="00FB542F">
              <w:rPr>
                <w:b/>
                <w:bCs/>
              </w:rPr>
              <w:t>Investigation Team</w:t>
            </w:r>
          </w:p>
        </w:tc>
      </w:tr>
      <w:tr w:rsidRPr="00423B1E" w:rsidR="003F7BFE" w:rsidTr="00236B05" w14:paraId="410CD6BC" w14:textId="77777777">
        <w:trPr>
          <w:trHeight w:val="288"/>
        </w:trPr>
        <w:tc>
          <w:tcPr>
            <w:tcW w:w="3598" w:type="dxa"/>
            <w:gridSpan w:val="2"/>
            <w:shd w:val="clear" w:color="auto" w:fill="D9D9D9" w:themeFill="background1" w:themeFillShade="D9"/>
            <w:vAlign w:val="center"/>
          </w:tcPr>
          <w:p w:rsidRPr="00236B05" w:rsidR="003F7BFE" w:rsidP="007D6E87" w:rsidRDefault="003F7BFE" w14:paraId="61B96C47" w14:textId="77777777">
            <w:pPr>
              <w:rPr>
                <w:b/>
                <w:bCs/>
              </w:rPr>
            </w:pPr>
            <w:r w:rsidRPr="00236B05">
              <w:rPr>
                <w:b/>
                <w:bCs/>
              </w:rPr>
              <w:t>Names</w:t>
            </w:r>
          </w:p>
        </w:tc>
        <w:tc>
          <w:tcPr>
            <w:tcW w:w="3598" w:type="dxa"/>
            <w:gridSpan w:val="2"/>
            <w:shd w:val="clear" w:color="auto" w:fill="D9D9D9" w:themeFill="background1" w:themeFillShade="D9"/>
            <w:vAlign w:val="center"/>
          </w:tcPr>
          <w:p w:rsidRPr="00236B05" w:rsidR="003F7BFE" w:rsidP="007D6E87" w:rsidRDefault="003F7BFE" w14:paraId="217BC792" w14:textId="77777777">
            <w:pPr>
              <w:rPr>
                <w:b/>
                <w:bCs/>
              </w:rPr>
            </w:pPr>
            <w:r w:rsidRPr="00236B05">
              <w:rPr>
                <w:b/>
                <w:bCs/>
              </w:rPr>
              <w:t>Positions</w:t>
            </w:r>
          </w:p>
        </w:tc>
        <w:tc>
          <w:tcPr>
            <w:tcW w:w="3599" w:type="dxa"/>
            <w:gridSpan w:val="2"/>
            <w:shd w:val="clear" w:color="auto" w:fill="D9D9D9" w:themeFill="background1" w:themeFillShade="D9"/>
            <w:vAlign w:val="center"/>
          </w:tcPr>
          <w:p w:rsidRPr="00236B05" w:rsidR="003F7BFE" w:rsidP="007D6E87" w:rsidRDefault="003F7BFE" w14:paraId="24A3F579" w14:textId="77777777">
            <w:pPr>
              <w:rPr>
                <w:b/>
                <w:bCs/>
              </w:rPr>
            </w:pPr>
            <w:r w:rsidRPr="00236B05">
              <w:rPr>
                <w:b/>
                <w:bCs/>
              </w:rPr>
              <w:t>Departments</w:t>
            </w:r>
          </w:p>
        </w:tc>
      </w:tr>
      <w:tr w:rsidRPr="00423B1E" w:rsidR="003F7BFE" w:rsidTr="00236B05" w14:paraId="6DF965CB" w14:textId="77777777">
        <w:trPr>
          <w:trHeight w:val="432"/>
        </w:trPr>
        <w:tc>
          <w:tcPr>
            <w:tcW w:w="3598" w:type="dxa"/>
            <w:gridSpan w:val="2"/>
            <w:shd w:val="clear" w:color="auto" w:fill="auto"/>
            <w:vAlign w:val="center"/>
          </w:tcPr>
          <w:p w:rsidRPr="00423B1E" w:rsidR="003F7BFE" w:rsidP="00236B05" w:rsidRDefault="003F7BFE" w14:paraId="2496B17B" w14:textId="77777777"/>
        </w:tc>
        <w:tc>
          <w:tcPr>
            <w:tcW w:w="3598" w:type="dxa"/>
            <w:gridSpan w:val="2"/>
            <w:shd w:val="clear" w:color="auto" w:fill="auto"/>
            <w:vAlign w:val="center"/>
          </w:tcPr>
          <w:p w:rsidRPr="00423B1E" w:rsidR="003F7BFE" w:rsidP="00236B05" w:rsidRDefault="003F7BFE" w14:paraId="44238497" w14:textId="77777777"/>
        </w:tc>
        <w:tc>
          <w:tcPr>
            <w:tcW w:w="3599" w:type="dxa"/>
            <w:gridSpan w:val="2"/>
            <w:shd w:val="clear" w:color="auto" w:fill="auto"/>
            <w:vAlign w:val="center"/>
          </w:tcPr>
          <w:p w:rsidRPr="00423B1E" w:rsidR="003F7BFE" w:rsidP="00236B05" w:rsidRDefault="003F7BFE" w14:paraId="21A26495" w14:textId="77777777"/>
        </w:tc>
      </w:tr>
      <w:tr w:rsidRPr="00423B1E" w:rsidR="003F7BFE" w:rsidTr="00236B05" w14:paraId="67A2B334" w14:textId="77777777">
        <w:trPr>
          <w:trHeight w:val="432"/>
        </w:trPr>
        <w:tc>
          <w:tcPr>
            <w:tcW w:w="3598" w:type="dxa"/>
            <w:gridSpan w:val="2"/>
            <w:vAlign w:val="center"/>
          </w:tcPr>
          <w:p w:rsidRPr="00423B1E" w:rsidR="003F7BFE" w:rsidP="00236B05" w:rsidRDefault="003F7BFE" w14:paraId="13C30965" w14:textId="77777777"/>
        </w:tc>
        <w:tc>
          <w:tcPr>
            <w:tcW w:w="3598" w:type="dxa"/>
            <w:gridSpan w:val="2"/>
            <w:vAlign w:val="center"/>
          </w:tcPr>
          <w:p w:rsidRPr="00423B1E" w:rsidR="003F7BFE" w:rsidP="00236B05" w:rsidRDefault="003F7BFE" w14:paraId="3C4C29DB" w14:textId="77777777"/>
        </w:tc>
        <w:tc>
          <w:tcPr>
            <w:tcW w:w="3599" w:type="dxa"/>
            <w:gridSpan w:val="2"/>
            <w:vAlign w:val="center"/>
          </w:tcPr>
          <w:p w:rsidRPr="00423B1E" w:rsidR="003F7BFE" w:rsidP="00236B05" w:rsidRDefault="003F7BFE" w14:paraId="50EE78F2" w14:textId="77777777"/>
        </w:tc>
      </w:tr>
      <w:tr w:rsidRPr="00423B1E" w:rsidR="003F7BFE" w:rsidTr="00236B05" w14:paraId="028EBDB9" w14:textId="77777777">
        <w:trPr>
          <w:trHeight w:val="432"/>
        </w:trPr>
        <w:tc>
          <w:tcPr>
            <w:tcW w:w="3598" w:type="dxa"/>
            <w:gridSpan w:val="2"/>
            <w:vAlign w:val="center"/>
          </w:tcPr>
          <w:p w:rsidRPr="00423B1E" w:rsidR="003F7BFE" w:rsidP="00236B05" w:rsidRDefault="003F7BFE" w14:paraId="67C1C32E" w14:textId="77777777"/>
        </w:tc>
        <w:tc>
          <w:tcPr>
            <w:tcW w:w="3598" w:type="dxa"/>
            <w:gridSpan w:val="2"/>
            <w:vAlign w:val="center"/>
          </w:tcPr>
          <w:p w:rsidRPr="00423B1E" w:rsidR="003F7BFE" w:rsidP="00236B05" w:rsidRDefault="003F7BFE" w14:paraId="0F69AE21" w14:textId="77777777"/>
        </w:tc>
        <w:tc>
          <w:tcPr>
            <w:tcW w:w="3599" w:type="dxa"/>
            <w:gridSpan w:val="2"/>
            <w:vAlign w:val="center"/>
          </w:tcPr>
          <w:p w:rsidRPr="00423B1E" w:rsidR="003F7BFE" w:rsidP="00236B05" w:rsidRDefault="003F7BFE" w14:paraId="6449E979" w14:textId="77777777"/>
        </w:tc>
      </w:tr>
      <w:tr w:rsidRPr="00423B1E" w:rsidR="003F7BFE" w:rsidTr="00B15888" w14:paraId="5EE712D8" w14:textId="77777777">
        <w:trPr>
          <w:trHeight w:val="288"/>
        </w:trPr>
        <w:tc>
          <w:tcPr>
            <w:tcW w:w="10795" w:type="dxa"/>
            <w:gridSpan w:val="6"/>
            <w:shd w:val="clear" w:color="auto" w:fill="D9D9D9" w:themeFill="background1" w:themeFillShade="D9"/>
          </w:tcPr>
          <w:p w:rsidRPr="00B15888" w:rsidR="003F7BFE" w:rsidP="00423B1E" w:rsidRDefault="003F7BFE" w14:paraId="391111DD" w14:textId="77777777">
            <w:pPr>
              <w:rPr>
                <w:b/>
                <w:bCs/>
              </w:rPr>
            </w:pPr>
            <w:r w:rsidRPr="00B15888">
              <w:rPr>
                <w:b/>
                <w:bCs/>
              </w:rPr>
              <w:t>Immediate Action/Corrective Actions (Should be S.M.A.R.T)</w:t>
            </w:r>
          </w:p>
        </w:tc>
      </w:tr>
      <w:tr w:rsidRPr="00423B1E" w:rsidR="003F7BFE" w:rsidTr="00294442" w14:paraId="45C754E4" w14:textId="77777777">
        <w:trPr>
          <w:trHeight w:val="864"/>
        </w:trPr>
        <w:tc>
          <w:tcPr>
            <w:tcW w:w="3598" w:type="dxa"/>
            <w:gridSpan w:val="2"/>
            <w:vMerge w:val="restart"/>
          </w:tcPr>
          <w:p w:rsidR="003F7BFE" w:rsidP="00423B1E" w:rsidRDefault="003F7BFE" w14:paraId="2BC61F66" w14:textId="77777777">
            <w:r w:rsidRPr="00423B1E">
              <w:t>Corrective Action:</w:t>
            </w:r>
          </w:p>
          <w:p w:rsidRPr="00423B1E" w:rsidR="00F05B70" w:rsidP="00423B1E" w:rsidRDefault="00F05B70" w14:paraId="61CAC4DB" w14:textId="77777777"/>
        </w:tc>
        <w:tc>
          <w:tcPr>
            <w:tcW w:w="3598" w:type="dxa"/>
            <w:gridSpan w:val="2"/>
            <w:vMerge w:val="restart"/>
          </w:tcPr>
          <w:p w:rsidRPr="00423B1E" w:rsidR="003F7BFE" w:rsidP="00423B1E" w:rsidRDefault="003F7BFE" w14:paraId="3AEEDDFA" w14:textId="77777777">
            <w:r w:rsidRPr="00423B1E">
              <w:t>Responsible Person:</w:t>
            </w:r>
          </w:p>
          <w:p w:rsidRPr="00423B1E" w:rsidR="003F7BFE" w:rsidP="00423B1E" w:rsidRDefault="003F7BFE" w14:paraId="78C6802E" w14:textId="77777777"/>
        </w:tc>
        <w:tc>
          <w:tcPr>
            <w:tcW w:w="3599" w:type="dxa"/>
            <w:gridSpan w:val="2"/>
          </w:tcPr>
          <w:p w:rsidR="003F7BFE" w:rsidP="00423B1E" w:rsidRDefault="003F7BFE" w14:paraId="3282822D" w14:textId="77777777">
            <w:r w:rsidRPr="00423B1E">
              <w:t>Date Due:</w:t>
            </w:r>
          </w:p>
          <w:p w:rsidRPr="00423B1E" w:rsidR="00F05B70" w:rsidP="00423B1E" w:rsidRDefault="00F05B70" w14:paraId="72306609" w14:textId="77777777"/>
        </w:tc>
      </w:tr>
      <w:tr w:rsidRPr="00423B1E" w:rsidR="003F7BFE" w:rsidTr="00294442" w14:paraId="6DDD242C" w14:textId="77777777">
        <w:trPr>
          <w:trHeight w:val="864"/>
        </w:trPr>
        <w:tc>
          <w:tcPr>
            <w:tcW w:w="3598" w:type="dxa"/>
            <w:gridSpan w:val="2"/>
            <w:vMerge/>
          </w:tcPr>
          <w:p w:rsidRPr="00423B1E" w:rsidR="003F7BFE" w:rsidP="00423B1E" w:rsidRDefault="003F7BFE" w14:paraId="0B107EC8" w14:textId="77777777"/>
        </w:tc>
        <w:tc>
          <w:tcPr>
            <w:tcW w:w="3598" w:type="dxa"/>
            <w:gridSpan w:val="2"/>
            <w:vMerge/>
          </w:tcPr>
          <w:p w:rsidRPr="00423B1E" w:rsidR="003F7BFE" w:rsidP="00423B1E" w:rsidRDefault="003F7BFE" w14:paraId="12DC6ADE" w14:textId="77777777"/>
        </w:tc>
        <w:tc>
          <w:tcPr>
            <w:tcW w:w="3599" w:type="dxa"/>
            <w:gridSpan w:val="2"/>
          </w:tcPr>
          <w:p w:rsidR="003F7BFE" w:rsidP="00423B1E" w:rsidRDefault="003F7BFE" w14:paraId="5A064F2D" w14:textId="77777777">
            <w:r w:rsidRPr="00423B1E">
              <w:t>Date Completed:</w:t>
            </w:r>
          </w:p>
          <w:p w:rsidRPr="00423B1E" w:rsidR="00F05B70" w:rsidP="00423B1E" w:rsidRDefault="00F05B70" w14:paraId="2CFC8092" w14:textId="77777777"/>
        </w:tc>
      </w:tr>
      <w:tr w:rsidRPr="00423B1E" w:rsidR="003F7BFE" w:rsidTr="00294442" w14:paraId="4F296879" w14:textId="77777777">
        <w:trPr>
          <w:trHeight w:val="864"/>
        </w:trPr>
        <w:tc>
          <w:tcPr>
            <w:tcW w:w="3598" w:type="dxa"/>
            <w:gridSpan w:val="2"/>
            <w:vMerge w:val="restart"/>
          </w:tcPr>
          <w:p w:rsidR="003F7BFE" w:rsidP="00423B1E" w:rsidRDefault="003F7BFE" w14:paraId="63F66A1B" w14:textId="77777777">
            <w:r w:rsidRPr="00423B1E">
              <w:t>Corrective Action:</w:t>
            </w:r>
          </w:p>
          <w:p w:rsidRPr="00423B1E" w:rsidR="00F05B70" w:rsidP="00423B1E" w:rsidRDefault="00F05B70" w14:paraId="57C1A298" w14:textId="77777777"/>
        </w:tc>
        <w:tc>
          <w:tcPr>
            <w:tcW w:w="3598" w:type="dxa"/>
            <w:gridSpan w:val="2"/>
            <w:vMerge w:val="restart"/>
          </w:tcPr>
          <w:p w:rsidR="003F7BFE" w:rsidP="00423B1E" w:rsidRDefault="003F7BFE" w14:paraId="3F41647C" w14:textId="77777777">
            <w:r w:rsidRPr="00423B1E">
              <w:t>Responsible Person:</w:t>
            </w:r>
          </w:p>
          <w:p w:rsidRPr="00423B1E" w:rsidR="00F05B70" w:rsidP="00423B1E" w:rsidRDefault="00F05B70" w14:paraId="3A878FBD" w14:textId="77777777"/>
        </w:tc>
        <w:tc>
          <w:tcPr>
            <w:tcW w:w="3599" w:type="dxa"/>
            <w:gridSpan w:val="2"/>
          </w:tcPr>
          <w:p w:rsidR="003F7BFE" w:rsidP="00423B1E" w:rsidRDefault="003F7BFE" w14:paraId="2619D34C" w14:textId="77777777">
            <w:r w:rsidRPr="00423B1E">
              <w:t>Date Due:</w:t>
            </w:r>
          </w:p>
          <w:p w:rsidRPr="00423B1E" w:rsidR="00F05B70" w:rsidP="00423B1E" w:rsidRDefault="00F05B70" w14:paraId="7DA21C6C" w14:textId="77777777"/>
        </w:tc>
      </w:tr>
      <w:tr w:rsidRPr="00423B1E" w:rsidR="003F7BFE" w:rsidTr="00294442" w14:paraId="0F80CE8D" w14:textId="77777777">
        <w:trPr>
          <w:trHeight w:val="864"/>
        </w:trPr>
        <w:tc>
          <w:tcPr>
            <w:tcW w:w="3598" w:type="dxa"/>
            <w:gridSpan w:val="2"/>
            <w:vMerge/>
          </w:tcPr>
          <w:p w:rsidRPr="00423B1E" w:rsidR="003F7BFE" w:rsidP="00423B1E" w:rsidRDefault="003F7BFE" w14:paraId="0299D2F0" w14:textId="77777777"/>
        </w:tc>
        <w:tc>
          <w:tcPr>
            <w:tcW w:w="3598" w:type="dxa"/>
            <w:gridSpan w:val="2"/>
            <w:vMerge/>
          </w:tcPr>
          <w:p w:rsidRPr="00423B1E" w:rsidR="003F7BFE" w:rsidP="00423B1E" w:rsidRDefault="003F7BFE" w14:paraId="623DE0A8" w14:textId="77777777"/>
        </w:tc>
        <w:tc>
          <w:tcPr>
            <w:tcW w:w="3599" w:type="dxa"/>
            <w:gridSpan w:val="2"/>
          </w:tcPr>
          <w:p w:rsidR="003F7BFE" w:rsidP="00423B1E" w:rsidRDefault="003F7BFE" w14:paraId="6EDD9CF0" w14:textId="77777777">
            <w:r w:rsidRPr="00423B1E">
              <w:t>Date Completed:</w:t>
            </w:r>
          </w:p>
          <w:p w:rsidRPr="00423B1E" w:rsidR="00F05B70" w:rsidP="00423B1E" w:rsidRDefault="00F05B70" w14:paraId="7AE071F5" w14:textId="77777777"/>
        </w:tc>
      </w:tr>
      <w:tr w:rsidRPr="00423B1E" w:rsidR="003F7BFE" w:rsidTr="00294442" w14:paraId="26724E67" w14:textId="77777777">
        <w:trPr>
          <w:trHeight w:val="864"/>
        </w:trPr>
        <w:tc>
          <w:tcPr>
            <w:tcW w:w="3598" w:type="dxa"/>
            <w:gridSpan w:val="2"/>
            <w:vMerge w:val="restart"/>
          </w:tcPr>
          <w:p w:rsidR="003F7BFE" w:rsidP="00423B1E" w:rsidRDefault="003F7BFE" w14:paraId="73AE3E32" w14:textId="77777777">
            <w:r w:rsidRPr="00423B1E">
              <w:t>Corrective Action:</w:t>
            </w:r>
          </w:p>
          <w:p w:rsidRPr="00423B1E" w:rsidR="00F05B70" w:rsidP="00423B1E" w:rsidRDefault="00F05B70" w14:paraId="5B80A527" w14:textId="77777777"/>
        </w:tc>
        <w:tc>
          <w:tcPr>
            <w:tcW w:w="3598" w:type="dxa"/>
            <w:gridSpan w:val="2"/>
            <w:vMerge w:val="restart"/>
          </w:tcPr>
          <w:p w:rsidRPr="00423B1E" w:rsidR="003F7BFE" w:rsidP="00423B1E" w:rsidRDefault="003F7BFE" w14:paraId="714CB044" w14:textId="77777777">
            <w:r w:rsidRPr="00423B1E">
              <w:t>Responsible Person:</w:t>
            </w:r>
          </w:p>
          <w:p w:rsidRPr="00423B1E" w:rsidR="003F7BFE" w:rsidP="00423B1E" w:rsidRDefault="003F7BFE" w14:paraId="26131E82" w14:textId="77777777"/>
        </w:tc>
        <w:tc>
          <w:tcPr>
            <w:tcW w:w="3599" w:type="dxa"/>
            <w:gridSpan w:val="2"/>
          </w:tcPr>
          <w:p w:rsidR="003F7BFE" w:rsidP="00423B1E" w:rsidRDefault="003F7BFE" w14:paraId="494B6CA6" w14:textId="77777777">
            <w:r w:rsidRPr="00423B1E">
              <w:t>Date Due:</w:t>
            </w:r>
          </w:p>
          <w:p w:rsidRPr="00423B1E" w:rsidR="00F05B70" w:rsidP="00423B1E" w:rsidRDefault="00F05B70" w14:paraId="46863A2B" w14:textId="77777777"/>
        </w:tc>
      </w:tr>
      <w:tr w:rsidRPr="00423B1E" w:rsidR="003F7BFE" w:rsidTr="006F56EF" w14:paraId="4CC3FCDD" w14:textId="77777777">
        <w:trPr>
          <w:trHeight w:val="637"/>
        </w:trPr>
        <w:tc>
          <w:tcPr>
            <w:tcW w:w="3598" w:type="dxa"/>
            <w:gridSpan w:val="2"/>
            <w:vMerge/>
          </w:tcPr>
          <w:p w:rsidRPr="00423B1E" w:rsidR="003F7BFE" w:rsidP="00423B1E" w:rsidRDefault="003F7BFE" w14:paraId="0A36838A" w14:textId="77777777"/>
        </w:tc>
        <w:tc>
          <w:tcPr>
            <w:tcW w:w="3598" w:type="dxa"/>
            <w:gridSpan w:val="2"/>
            <w:vMerge/>
          </w:tcPr>
          <w:p w:rsidRPr="00423B1E" w:rsidR="003F7BFE" w:rsidP="00423B1E" w:rsidRDefault="003F7BFE" w14:paraId="6860E87F" w14:textId="77777777"/>
        </w:tc>
        <w:tc>
          <w:tcPr>
            <w:tcW w:w="3599" w:type="dxa"/>
            <w:gridSpan w:val="2"/>
          </w:tcPr>
          <w:p w:rsidR="003F7BFE" w:rsidP="00423B1E" w:rsidRDefault="003F7BFE" w14:paraId="60931865" w14:textId="77777777">
            <w:r w:rsidRPr="00423B1E">
              <w:t>Date Completed:</w:t>
            </w:r>
          </w:p>
          <w:p w:rsidRPr="00423B1E" w:rsidR="00F05B70" w:rsidP="00423B1E" w:rsidRDefault="00F05B70" w14:paraId="68C44626" w14:textId="77777777"/>
        </w:tc>
      </w:tr>
      <w:tr w:rsidRPr="00423B1E" w:rsidR="003F7BFE" w:rsidTr="00F05B70" w14:paraId="16727BE3" w14:textId="77777777">
        <w:tc>
          <w:tcPr>
            <w:tcW w:w="2698" w:type="dxa"/>
            <w:shd w:val="clear" w:color="auto" w:fill="D9D9D9" w:themeFill="background1" w:themeFillShade="D9"/>
            <w:vAlign w:val="center"/>
          </w:tcPr>
          <w:p w:rsidRPr="00C01DEF" w:rsidR="003F7BFE" w:rsidP="00423B1E" w:rsidRDefault="003F7BFE" w14:paraId="15C89B0E" w14:textId="77777777">
            <w:pPr>
              <w:rPr>
                <w:b/>
                <w:bCs/>
              </w:rPr>
            </w:pPr>
            <w:r w:rsidRPr="00C01DEF">
              <w:rPr>
                <w:b/>
                <w:bCs/>
              </w:rPr>
              <w:t>Signature of Lead Investigator:</w:t>
            </w:r>
          </w:p>
        </w:tc>
        <w:tc>
          <w:tcPr>
            <w:tcW w:w="2699" w:type="dxa"/>
            <w:gridSpan w:val="2"/>
            <w:shd w:val="clear" w:color="auto" w:fill="D9D9D9" w:themeFill="background1" w:themeFillShade="D9"/>
            <w:vAlign w:val="center"/>
          </w:tcPr>
          <w:p w:rsidRPr="00C01DEF" w:rsidR="003F7BFE" w:rsidP="00423B1E" w:rsidRDefault="003F7BFE" w14:paraId="4BF129B9" w14:textId="77777777">
            <w:pPr>
              <w:rPr>
                <w:b/>
                <w:bCs/>
              </w:rPr>
            </w:pPr>
            <w:r w:rsidRPr="00C01DEF">
              <w:rPr>
                <w:b/>
                <w:bCs/>
              </w:rPr>
              <w:t>Date submitted to Management:</w:t>
            </w:r>
          </w:p>
        </w:tc>
        <w:tc>
          <w:tcPr>
            <w:tcW w:w="2699" w:type="dxa"/>
            <w:gridSpan w:val="2"/>
            <w:shd w:val="clear" w:color="auto" w:fill="D9D9D9" w:themeFill="background1" w:themeFillShade="D9"/>
            <w:vAlign w:val="center"/>
          </w:tcPr>
          <w:p w:rsidRPr="00C01DEF" w:rsidR="003F7BFE" w:rsidP="00423B1E" w:rsidRDefault="003F7BFE" w14:paraId="7DDA7C8A" w14:textId="77777777">
            <w:pPr>
              <w:rPr>
                <w:b/>
                <w:bCs/>
              </w:rPr>
            </w:pPr>
            <w:r w:rsidRPr="00C01DEF">
              <w:rPr>
                <w:b/>
                <w:bCs/>
              </w:rPr>
              <w:t>Management Sign off:</w:t>
            </w:r>
          </w:p>
        </w:tc>
        <w:tc>
          <w:tcPr>
            <w:tcW w:w="2699" w:type="dxa"/>
            <w:shd w:val="clear" w:color="auto" w:fill="D9D9D9" w:themeFill="background1" w:themeFillShade="D9"/>
            <w:vAlign w:val="center"/>
          </w:tcPr>
          <w:p w:rsidRPr="00C01DEF" w:rsidR="003F7BFE" w:rsidP="00423B1E" w:rsidRDefault="003F7BFE" w14:paraId="41E8AE46" w14:textId="77777777">
            <w:pPr>
              <w:rPr>
                <w:b/>
                <w:bCs/>
              </w:rPr>
            </w:pPr>
            <w:r w:rsidRPr="00C01DEF">
              <w:rPr>
                <w:b/>
                <w:bCs/>
              </w:rPr>
              <w:t>Date approved by Management:</w:t>
            </w:r>
          </w:p>
        </w:tc>
      </w:tr>
      <w:tr w:rsidRPr="00423B1E" w:rsidR="003F7BFE" w:rsidTr="00C01DEF" w14:paraId="45D8A005" w14:textId="77777777">
        <w:trPr>
          <w:trHeight w:val="576"/>
        </w:trPr>
        <w:tc>
          <w:tcPr>
            <w:tcW w:w="2698" w:type="dxa"/>
          </w:tcPr>
          <w:p w:rsidRPr="00423B1E" w:rsidR="003F7BFE" w:rsidP="00423B1E" w:rsidRDefault="003F7BFE" w14:paraId="57BC726A" w14:textId="77777777"/>
        </w:tc>
        <w:tc>
          <w:tcPr>
            <w:tcW w:w="2699" w:type="dxa"/>
            <w:gridSpan w:val="2"/>
          </w:tcPr>
          <w:p w:rsidRPr="00423B1E" w:rsidR="003F7BFE" w:rsidP="00423B1E" w:rsidRDefault="003F7BFE" w14:paraId="737E36E7" w14:textId="77777777"/>
        </w:tc>
        <w:tc>
          <w:tcPr>
            <w:tcW w:w="2699" w:type="dxa"/>
            <w:gridSpan w:val="2"/>
          </w:tcPr>
          <w:p w:rsidRPr="00423B1E" w:rsidR="003F7BFE" w:rsidP="00423B1E" w:rsidRDefault="003F7BFE" w14:paraId="4C0D396C" w14:textId="77777777"/>
        </w:tc>
        <w:tc>
          <w:tcPr>
            <w:tcW w:w="2699" w:type="dxa"/>
          </w:tcPr>
          <w:p w:rsidRPr="00423B1E" w:rsidR="003F7BFE" w:rsidP="00423B1E" w:rsidRDefault="003F7BFE" w14:paraId="3260C7AA" w14:textId="77777777"/>
        </w:tc>
      </w:tr>
      <w:tr w:rsidRPr="00423B1E" w:rsidR="00E83296" w:rsidTr="00544017" w14:paraId="75A0718A" w14:textId="77777777">
        <w:trPr>
          <w:trHeight w:val="576"/>
        </w:trPr>
        <w:tc>
          <w:tcPr>
            <w:tcW w:w="10795" w:type="dxa"/>
            <w:gridSpan w:val="6"/>
          </w:tcPr>
          <w:p w:rsidR="00E83296" w:rsidP="00E83296" w:rsidRDefault="00E83296" w14:paraId="1F734138" w14:textId="77777777">
            <w:pPr>
              <w:spacing w:line="257" w:lineRule="auto"/>
              <w:jc w:val="both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Attachments: (Check all that apply)</w:t>
            </w:r>
          </w:p>
          <w:p w:rsidR="00E83296" w:rsidP="00E83296" w:rsidRDefault="00E83296" w14:paraId="2399C06F" w14:textId="77777777">
            <w:pPr>
              <w:spacing w:line="257" w:lineRule="auto"/>
              <w:jc w:val="both"/>
              <w:rPr>
                <w:rFonts w:ascii="Calibri" w:hAnsi="Calibri" w:eastAsia="Calibri" w:cs="Calibri"/>
              </w:rPr>
            </w:pPr>
            <w:r>
              <w:rPr>
                <w:rFonts w:ascii="Wingdings" w:hAnsi="Wingdings" w:eastAsia="Wingdings" w:cs="Wingdings"/>
              </w:rPr>
              <w:t>o</w:t>
            </w:r>
            <w:r>
              <w:rPr>
                <w:rFonts w:ascii="Calibri" w:hAnsi="Calibri" w:eastAsia="Calibri" w:cs="Calibri"/>
              </w:rPr>
              <w:t xml:space="preserve"> Sketch</w:t>
            </w:r>
          </w:p>
          <w:p w:rsidR="00E83296" w:rsidP="00E83296" w:rsidRDefault="00E83296" w14:paraId="5C7839EA" w14:textId="77777777">
            <w:pPr>
              <w:spacing w:line="257" w:lineRule="auto"/>
              <w:jc w:val="both"/>
              <w:rPr>
                <w:rFonts w:ascii="Calibri" w:hAnsi="Calibri" w:eastAsia="Calibri" w:cs="Calibri"/>
              </w:rPr>
            </w:pPr>
            <w:r>
              <w:rPr>
                <w:rFonts w:ascii="Wingdings" w:hAnsi="Wingdings" w:eastAsia="Wingdings" w:cs="Wingdings"/>
              </w:rPr>
              <w:t>o</w:t>
            </w:r>
            <w:r>
              <w:rPr>
                <w:rFonts w:ascii="Calibri" w:hAnsi="Calibri" w:eastAsia="Calibri" w:cs="Calibri"/>
              </w:rPr>
              <w:t xml:space="preserve"> Estimate</w:t>
            </w:r>
          </w:p>
          <w:p w:rsidR="00E83296" w:rsidP="00E83296" w:rsidRDefault="00E83296" w14:paraId="0B52ACD0" w14:textId="77777777">
            <w:pPr>
              <w:spacing w:line="257" w:lineRule="auto"/>
              <w:jc w:val="both"/>
              <w:rPr>
                <w:rFonts w:ascii="Calibri" w:hAnsi="Calibri" w:eastAsia="Calibri" w:cs="Calibri"/>
              </w:rPr>
            </w:pPr>
            <w:r>
              <w:rPr>
                <w:rFonts w:ascii="Wingdings" w:hAnsi="Wingdings" w:eastAsia="Wingdings" w:cs="Wingdings"/>
              </w:rPr>
              <w:t>o</w:t>
            </w:r>
            <w:r>
              <w:rPr>
                <w:rFonts w:ascii="Calibri" w:hAnsi="Calibri" w:eastAsia="Calibri" w:cs="Calibri"/>
              </w:rPr>
              <w:t xml:space="preserve"> Witness Statements</w:t>
            </w:r>
          </w:p>
          <w:p w:rsidRPr="00E83296" w:rsidR="00E83296" w:rsidP="00E83296" w:rsidRDefault="00E83296" w14:paraId="55CEB271" w14:textId="13186C07">
            <w:pPr>
              <w:spacing w:line="257" w:lineRule="auto"/>
              <w:jc w:val="both"/>
              <w:rPr>
                <w:rFonts w:ascii="Calibri" w:hAnsi="Calibri" w:eastAsia="Calibri" w:cs="Calibri"/>
              </w:rPr>
            </w:pPr>
            <w:r>
              <w:rPr>
                <w:rFonts w:ascii="Wingdings" w:hAnsi="Wingdings" w:eastAsia="Wingdings" w:cs="Wingdings"/>
              </w:rPr>
              <w:t>o</w:t>
            </w:r>
            <w:r>
              <w:rPr>
                <w:rFonts w:ascii="Calibri" w:hAnsi="Calibri" w:eastAsia="Calibri" w:cs="Calibri"/>
              </w:rPr>
              <w:t xml:space="preserve"> Other: </w:t>
            </w:r>
          </w:p>
        </w:tc>
      </w:tr>
    </w:tbl>
    <w:p w:rsidR="0014438C" w:rsidRDefault="0014438C" w14:paraId="1332A2E3" w14:textId="77777777"/>
    <w:p w:rsidRPr="00D92D82" w:rsidR="00CC43E5" w:rsidP="2BBE8FA7" w:rsidRDefault="00CC43E5" w14:paraId="0ACBF6E4" w14:textId="16A5B1B4">
      <w:pPr>
        <w:pStyle w:val="Normal"/>
        <w:spacing w:after="120"/>
        <w:rPr>
          <w:sz w:val="20"/>
          <w:szCs w:val="20"/>
        </w:rPr>
      </w:pPr>
      <w:r w:rsidRPr="2BBE8FA7" w:rsidR="00F458CF">
        <w:rPr>
          <w:sz w:val="20"/>
          <w:szCs w:val="20"/>
        </w:rPr>
        <w:t xml:space="preserve"> </w:t>
      </w:r>
    </w:p>
    <w:p w:rsidR="00CC43E5" w:rsidRDefault="00CC43E5" w14:paraId="0FD55AB6" w14:textId="77777777"/>
    <w:sectPr w:rsidR="00CC43E5" w:rsidSect="006B35A3">
      <w:pgSz w:w="12240" w:h="15840" w:orient="portrait"/>
      <w:pgMar w:top="720" w:right="720" w:bottom="720" w:left="72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72849" w:rsidP="00332A23" w:rsidRDefault="00972849" w14:paraId="23DEEB5B" w14:textId="77777777">
      <w:pPr>
        <w:spacing w:after="0" w:line="240" w:lineRule="auto"/>
      </w:pPr>
      <w:r>
        <w:separator/>
      </w:r>
    </w:p>
  </w:endnote>
  <w:endnote w:type="continuationSeparator" w:id="0">
    <w:p w:rsidR="00972849" w:rsidP="00332A23" w:rsidRDefault="00972849" w14:paraId="707D491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72849" w:rsidP="00332A23" w:rsidRDefault="00972849" w14:paraId="3A2F640D" w14:textId="77777777">
      <w:pPr>
        <w:spacing w:after="0" w:line="240" w:lineRule="auto"/>
      </w:pPr>
      <w:r>
        <w:separator/>
      </w:r>
    </w:p>
  </w:footnote>
  <w:footnote w:type="continuationSeparator" w:id="0">
    <w:p w:rsidR="00972849" w:rsidP="00332A23" w:rsidRDefault="00972849" w14:paraId="68C5D224" w14:textId="77777777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5A3"/>
    <w:rsid w:val="00080E47"/>
    <w:rsid w:val="00081D08"/>
    <w:rsid w:val="000E6CB5"/>
    <w:rsid w:val="0014438C"/>
    <w:rsid w:val="00152640"/>
    <w:rsid w:val="001F6FFC"/>
    <w:rsid w:val="00230B6C"/>
    <w:rsid w:val="00236B05"/>
    <w:rsid w:val="00244DA7"/>
    <w:rsid w:val="00294442"/>
    <w:rsid w:val="002D47F4"/>
    <w:rsid w:val="002D602A"/>
    <w:rsid w:val="00332A23"/>
    <w:rsid w:val="00355CA2"/>
    <w:rsid w:val="003F7BFE"/>
    <w:rsid w:val="00423B1E"/>
    <w:rsid w:val="00466A5F"/>
    <w:rsid w:val="004E4020"/>
    <w:rsid w:val="004F2055"/>
    <w:rsid w:val="005256CA"/>
    <w:rsid w:val="00537F21"/>
    <w:rsid w:val="00613494"/>
    <w:rsid w:val="00652254"/>
    <w:rsid w:val="0066349E"/>
    <w:rsid w:val="006B35A3"/>
    <w:rsid w:val="006F56EF"/>
    <w:rsid w:val="00741CB7"/>
    <w:rsid w:val="007A526A"/>
    <w:rsid w:val="007D6E87"/>
    <w:rsid w:val="00892F46"/>
    <w:rsid w:val="00972849"/>
    <w:rsid w:val="009D0B97"/>
    <w:rsid w:val="00A04071"/>
    <w:rsid w:val="00A30A9E"/>
    <w:rsid w:val="00B05ACB"/>
    <w:rsid w:val="00B15888"/>
    <w:rsid w:val="00B97F95"/>
    <w:rsid w:val="00BE17C8"/>
    <w:rsid w:val="00BF16BC"/>
    <w:rsid w:val="00BF56A0"/>
    <w:rsid w:val="00C01DEF"/>
    <w:rsid w:val="00CC43E5"/>
    <w:rsid w:val="00CF15D1"/>
    <w:rsid w:val="00D257C1"/>
    <w:rsid w:val="00E554C1"/>
    <w:rsid w:val="00E83296"/>
    <w:rsid w:val="00E83E3A"/>
    <w:rsid w:val="00EC0322"/>
    <w:rsid w:val="00EC0F95"/>
    <w:rsid w:val="00EF6C6F"/>
    <w:rsid w:val="00F05B70"/>
    <w:rsid w:val="00F0713A"/>
    <w:rsid w:val="00F458CF"/>
    <w:rsid w:val="00F71269"/>
    <w:rsid w:val="00F73AA4"/>
    <w:rsid w:val="00FB542F"/>
    <w:rsid w:val="20A0C7F8"/>
    <w:rsid w:val="2BBE8FA7"/>
    <w:rsid w:val="3287CB99"/>
    <w:rsid w:val="68622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22C57F"/>
  <w15:chartTrackingRefBased/>
  <w15:docId w15:val="{36F892F0-F063-478F-A8FD-21645A58873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B35A3"/>
    <w:rPr>
      <w:kern w:val="0"/>
      <w:lang w:val="en-US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35A3"/>
    <w:pPr>
      <w:spacing w:after="0" w:line="240" w:lineRule="auto"/>
    </w:pPr>
    <w:rPr>
      <w:kern w:val="0"/>
      <w:lang w:val="en-US"/>
      <w14:ligatures w14:val="none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NoSpacing">
    <w:name w:val="No Spacing"/>
    <w:uiPriority w:val="1"/>
    <w:qFormat/>
    <w:rsid w:val="00081D08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081D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0" /><Relationship Type="http://schemas.openxmlformats.org/officeDocument/2006/relationships/footnotes" Target="footnotes.xml" Id="rId4" /><Relationship Type="http://schemas.openxmlformats.org/officeDocument/2006/relationships/customXml" Target="../customXml/item1.xml" Id="rId9" /><Relationship Type="http://schemas.microsoft.com/office/2011/relationships/people" Target="people.xml" Id="Rf57a2963e17b48a5" /><Relationship Type="http://schemas.microsoft.com/office/2011/relationships/commentsExtended" Target="commentsExtended.xml" Id="Rf0bb2e69a8944f60" /><Relationship Type="http://schemas.microsoft.com/office/2016/09/relationships/commentsIds" Target="commentsIds.xml" Id="Rf153d5447880412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028BC262788046B17639074180B663" ma:contentTypeVersion="14" ma:contentTypeDescription="Create a new document." ma:contentTypeScope="" ma:versionID="51b956443511800f1c1952d6406622d3">
  <xsd:schema xmlns:xsd="http://www.w3.org/2001/XMLSchema" xmlns:xs="http://www.w3.org/2001/XMLSchema" xmlns:p="http://schemas.microsoft.com/office/2006/metadata/properties" xmlns:ns2="5c91fbb4-b2fd-4fa4-bf38-ee2862e1b8ae" xmlns:ns3="765f35eb-8ae7-4a5c-aff6-9bfc562651c5" targetNamespace="http://schemas.microsoft.com/office/2006/metadata/properties" ma:root="true" ma:fieldsID="d0d977e3c68c8608fb4d06f4b6fd183a" ns2:_="" ns3:_="">
    <xsd:import namespace="5c91fbb4-b2fd-4fa4-bf38-ee2862e1b8ae"/>
    <xsd:import namespace="765f35eb-8ae7-4a5c-aff6-9bfc562651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1fbb4-b2fd-4fa4-bf38-ee2862e1b8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93bdb56-2758-4a91-bcc0-0fd446014a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f35eb-8ae7-4a5c-aff6-9bfc562651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2c0f00c-d60e-4bfe-a07c-725083108b84}" ma:internalName="TaxCatchAll" ma:showField="CatchAllData" ma:web="765f35eb-8ae7-4a5c-aff6-9bfc562651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91fbb4-b2fd-4fa4-bf38-ee2862e1b8ae">
      <Terms xmlns="http://schemas.microsoft.com/office/infopath/2007/PartnerControls"/>
    </lcf76f155ced4ddcb4097134ff3c332f>
    <TaxCatchAll xmlns="765f35eb-8ae7-4a5c-aff6-9bfc562651c5" xsi:nil="true"/>
  </documentManagement>
</p:properties>
</file>

<file path=customXml/itemProps1.xml><?xml version="1.0" encoding="utf-8"?>
<ds:datastoreItem xmlns:ds="http://schemas.openxmlformats.org/officeDocument/2006/customXml" ds:itemID="{2C4C6467-7107-41DA-99CE-A5332F18E0DA}"/>
</file>

<file path=customXml/itemProps2.xml><?xml version="1.0" encoding="utf-8"?>
<ds:datastoreItem xmlns:ds="http://schemas.openxmlformats.org/officeDocument/2006/customXml" ds:itemID="{CB087063-0A7C-4604-81A6-F8DCB7E4DA2A}"/>
</file>

<file path=customXml/itemProps3.xml><?xml version="1.0" encoding="utf-8"?>
<ds:datastoreItem xmlns:ds="http://schemas.openxmlformats.org/officeDocument/2006/customXml" ds:itemID="{DD583A6A-44E4-42A7-9874-75DA16D10A9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Anissa Thomas</dc:creator>
  <keywords/>
  <dc:description/>
  <lastModifiedBy>Daniel Muise</lastModifiedBy>
  <revision>7</revision>
  <dcterms:created xsi:type="dcterms:W3CDTF">2024-07-11T22:17:00.0000000Z</dcterms:created>
  <dcterms:modified xsi:type="dcterms:W3CDTF">2025-01-02T20:07:30.3302503Z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0x010100B7028BC262788046B17639074180B663</vt:lpwstr>
  </property>
</Properties>
</file>